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5FE31A" w14:textId="77777777" w:rsidR="005F284F" w:rsidRPr="00B67F02" w:rsidRDefault="005F284F" w:rsidP="005F284F">
      <w:pPr>
        <w:ind w:left="30"/>
        <w:rPr>
          <w:rFonts w:ascii="Arial" w:hAnsi="Arial" w:cs="Arial"/>
          <w:sz w:val="22"/>
          <w:szCs w:val="22"/>
          <w:u w:val="single"/>
        </w:rPr>
      </w:pPr>
      <w:r w:rsidRPr="00E46D91">
        <w:rPr>
          <w:rFonts w:ascii="Arial" w:hAnsi="Arial" w:cs="Arial"/>
          <w:sz w:val="22"/>
          <w:szCs w:val="22"/>
        </w:rPr>
        <w:t xml:space="preserve">                             </w:t>
      </w:r>
      <w:r w:rsidRPr="00E46D91">
        <w:rPr>
          <w:rFonts w:ascii="Arial" w:hAnsi="Arial" w:cs="Arial"/>
          <w:sz w:val="22"/>
          <w:szCs w:val="22"/>
          <w:u w:val="single"/>
        </w:rPr>
        <w:t xml:space="preserve">          </w:t>
      </w:r>
      <w:r>
        <w:rPr>
          <w:rFonts w:ascii="Arial" w:hAnsi="Arial" w:cs="Arial"/>
          <w:sz w:val="22"/>
          <w:szCs w:val="22"/>
          <w:u w:val="single"/>
        </w:rPr>
        <w:t xml:space="preserve">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5F284F" w14:paraId="796C3A18" w14:textId="77777777" w:rsidTr="000F45DF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F9823DB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AA44001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A385016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D654126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810A87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17D8799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7C7FF60" w14:textId="77777777" w:rsidR="005F284F" w:rsidRPr="009A5FD4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A5FD4">
              <w:rPr>
                <w:rFonts w:ascii="Arial" w:hAnsi="Arial" w:cs="Arial"/>
                <w:i/>
                <w:iCs/>
                <w:sz w:val="20"/>
                <w:szCs w:val="20"/>
              </w:rPr>
              <w:t>(pieczęć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A5FD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4E9D08ED" w14:textId="77777777" w:rsidR="005F284F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Formularz wyceny</w:t>
            </w:r>
          </w:p>
        </w:tc>
      </w:tr>
    </w:tbl>
    <w:p w14:paraId="47FDAE4B" w14:textId="77777777" w:rsidR="005F284F" w:rsidRDefault="005F284F" w:rsidP="005F284F">
      <w:pPr>
        <w:jc w:val="both"/>
        <w:rPr>
          <w:rFonts w:ascii="Arial" w:hAnsi="Arial" w:cs="Arial"/>
          <w:b/>
          <w:sz w:val="20"/>
          <w:szCs w:val="20"/>
        </w:rPr>
      </w:pPr>
    </w:p>
    <w:p w14:paraId="6A144B96" w14:textId="77777777" w:rsidR="005F284F" w:rsidRDefault="005F284F" w:rsidP="005F284F">
      <w:pPr>
        <w:rPr>
          <w:rFonts w:ascii="Arial" w:hAnsi="Arial" w:cs="Arial"/>
          <w:b/>
          <w:sz w:val="22"/>
          <w:szCs w:val="22"/>
        </w:rPr>
      </w:pPr>
    </w:p>
    <w:p w14:paraId="27A49941" w14:textId="77777777" w:rsidR="005F284F" w:rsidRPr="007F7FBC" w:rsidRDefault="005F284F" w:rsidP="005F284F">
      <w:pPr>
        <w:jc w:val="both"/>
        <w:rPr>
          <w:rFonts w:ascii="Arial" w:hAnsi="Arial" w:cs="Arial"/>
          <w:b/>
          <w:sz w:val="22"/>
          <w:szCs w:val="22"/>
        </w:rPr>
      </w:pPr>
      <w:r w:rsidRPr="007F7FBC">
        <w:rPr>
          <w:rFonts w:ascii="Arial" w:hAnsi="Arial" w:cs="Arial"/>
          <w:b/>
          <w:sz w:val="22"/>
          <w:szCs w:val="22"/>
        </w:rPr>
        <w:t xml:space="preserve">NAPRAWY I PRZEGLĄDY SAMOCHODÓW I CIĄGNIKÓW   Z PODZIAŁEM NA ZADANIA  DLA ZARZĄD DRÓG WOJEWÓDZKICH W ŁODZI  </w:t>
      </w:r>
    </w:p>
    <w:p w14:paraId="70980B55" w14:textId="77777777" w:rsidR="005F284F" w:rsidRPr="007F7FBC" w:rsidRDefault="005F284F" w:rsidP="005F284F">
      <w:pPr>
        <w:rPr>
          <w:rFonts w:ascii="Arial" w:hAnsi="Arial" w:cs="Arial"/>
          <w:b/>
          <w:sz w:val="22"/>
          <w:szCs w:val="22"/>
        </w:rPr>
      </w:pPr>
    </w:p>
    <w:p w14:paraId="13F7A8FA" w14:textId="77777777" w:rsidR="005F284F" w:rsidRPr="007F7FBC" w:rsidRDefault="005F284F" w:rsidP="005F284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Zadanie nr 11</w:t>
      </w:r>
    </w:p>
    <w:p w14:paraId="1F1A4448" w14:textId="77777777" w:rsidR="005F284F" w:rsidRPr="007F7FBC" w:rsidRDefault="005F284F" w:rsidP="005F284F">
      <w:pPr>
        <w:jc w:val="both"/>
        <w:rPr>
          <w:rFonts w:ascii="Arial" w:hAnsi="Arial" w:cs="Arial"/>
          <w:b/>
        </w:rPr>
      </w:pPr>
      <w:r w:rsidRPr="007F7FBC">
        <w:rPr>
          <w:rFonts w:ascii="Arial" w:hAnsi="Arial" w:cs="Arial"/>
          <w:b/>
        </w:rPr>
        <w:t>Naprawy i przeglądy  samochod</w:t>
      </w:r>
      <w:r>
        <w:rPr>
          <w:rFonts w:ascii="Arial" w:hAnsi="Arial" w:cs="Arial"/>
          <w:b/>
        </w:rPr>
        <w:t>ów i rębaków dla RDW Sieradz w odległości do 30</w:t>
      </w:r>
      <w:r w:rsidRPr="007F7FBC">
        <w:rPr>
          <w:rFonts w:ascii="Arial" w:hAnsi="Arial" w:cs="Arial"/>
          <w:b/>
        </w:rPr>
        <w:t xml:space="preserve"> km od siedziby </w:t>
      </w:r>
      <w:r>
        <w:rPr>
          <w:rFonts w:ascii="Arial" w:hAnsi="Arial" w:cs="Arial"/>
          <w:b/>
        </w:rPr>
        <w:t>Rejonu.</w:t>
      </w:r>
    </w:p>
    <w:p w14:paraId="4DBA403E" w14:textId="77777777" w:rsidR="005F284F" w:rsidRPr="00737AA0" w:rsidRDefault="005F284F" w:rsidP="005F284F">
      <w:pPr>
        <w:jc w:val="both"/>
        <w:rPr>
          <w:b/>
        </w:rPr>
      </w:pPr>
    </w:p>
    <w:p w14:paraId="7D3F6C4D" w14:textId="77777777" w:rsidR="005F284F" w:rsidRDefault="005F284F" w:rsidP="005F28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za 1 roboczogodzinę</w:t>
      </w:r>
    </w:p>
    <w:p w14:paraId="052AC7C1" w14:textId="77777777" w:rsidR="005F284F" w:rsidRDefault="005F284F" w:rsidP="005F284F">
      <w:pPr>
        <w:rPr>
          <w:rFonts w:ascii="Arial" w:hAnsi="Arial" w:cs="Arial"/>
          <w:sz w:val="22"/>
          <w:szCs w:val="22"/>
        </w:rPr>
      </w:pPr>
    </w:p>
    <w:p w14:paraId="553DDB4D" w14:textId="77777777" w:rsidR="005F284F" w:rsidRPr="00E46D91" w:rsidRDefault="005F284F" w:rsidP="005F28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5F284F" w:rsidRPr="00E46D91" w14:paraId="5819B5E2" w14:textId="77777777" w:rsidTr="000F45DF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130EE9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2FD6BD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4DDF30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7F5B4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Cena jednostkowa</w:t>
            </w:r>
          </w:p>
        </w:tc>
      </w:tr>
      <w:tr w:rsidR="005F284F" w:rsidRPr="00E46D91" w14:paraId="1672EA85" w14:textId="77777777" w:rsidTr="000F45DF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D63817B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6B387B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6296A2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9976D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</w:tr>
      <w:tr w:rsidR="005F284F" w:rsidRPr="00E46D91" w14:paraId="2F7B888D" w14:textId="77777777" w:rsidTr="000F45DF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19BB374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5D403963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Opel Astra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5951W </w:t>
            </w:r>
            <w:r>
              <w:rPr>
                <w:sz w:val="20"/>
                <w:szCs w:val="20"/>
              </w:rPr>
              <w:tab/>
              <w:t xml:space="preserve">przebieg 247142 tys. km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3E6796A" w14:textId="77777777" w:rsidR="005F284F" w:rsidRDefault="005F284F" w:rsidP="000F45DF">
            <w:pPr>
              <w:ind w:left="72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BCC80F2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4BCBA607" w14:textId="77777777" w:rsidTr="000F45DF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324B63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7182D759" w14:textId="77777777" w:rsidR="005F284F" w:rsidRPr="00FE2E9B" w:rsidRDefault="005F284F" w:rsidP="000F45DF">
            <w:pPr>
              <w:widowControl w:val="0"/>
              <w:tabs>
                <w:tab w:val="left" w:pos="1620"/>
              </w:tabs>
              <w:rPr>
                <w:sz w:val="20"/>
              </w:rPr>
            </w:pPr>
            <w:r>
              <w:rPr>
                <w:sz w:val="20"/>
                <w:szCs w:val="20"/>
              </w:rPr>
              <w:t xml:space="preserve">Fiat Ducato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146GT </w:t>
            </w:r>
            <w:r>
              <w:rPr>
                <w:sz w:val="20"/>
                <w:szCs w:val="20"/>
              </w:rPr>
              <w:tab/>
              <w:t xml:space="preserve">przebieg 248206 tys. km  </w:t>
            </w:r>
            <w:r w:rsidRPr="00EB732D">
              <w:rPr>
                <w:sz w:val="20"/>
                <w:szCs w:val="20"/>
              </w:rPr>
              <w:tab/>
            </w:r>
            <w:r w:rsidRPr="00FE2E9B">
              <w:rPr>
                <w:sz w:val="20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38C6EFD" w14:textId="77777777" w:rsidR="005F284F" w:rsidRPr="00A15D77" w:rsidRDefault="005F284F" w:rsidP="000F45DF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AAAE9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73FE8D69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AD3E45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3AD434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Fiat Panda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018LW </w:t>
            </w:r>
            <w:r>
              <w:rPr>
                <w:sz w:val="20"/>
                <w:szCs w:val="20"/>
              </w:rPr>
              <w:tab/>
              <w:t xml:space="preserve">przebieg 168888 tys. km  </w:t>
            </w:r>
            <w:r>
              <w:rPr>
                <w:sz w:val="20"/>
                <w:szCs w:val="20"/>
              </w:rPr>
              <w:tab/>
              <w:t xml:space="preserve">  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EBA162" w14:textId="77777777" w:rsidR="005F284F" w:rsidRDefault="005F284F" w:rsidP="000F45DF">
            <w:pPr>
              <w:ind w:left="72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B2C47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22C96E99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83EB76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AECBA26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>Fiat Ducato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145GT </w:t>
            </w:r>
            <w:r>
              <w:rPr>
                <w:sz w:val="20"/>
                <w:szCs w:val="20"/>
              </w:rPr>
              <w:tab/>
              <w:t xml:space="preserve">przebieg 264008 tys. km   </w:t>
            </w:r>
            <w:r w:rsidRPr="00FE2E9B">
              <w:rPr>
                <w:sz w:val="20"/>
                <w:szCs w:val="20"/>
              </w:rPr>
              <w:tab/>
            </w:r>
            <w:r w:rsidRPr="00FE2E9B">
              <w:rPr>
                <w:sz w:val="20"/>
                <w:szCs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AE2B0F" w14:textId="093F15EC" w:rsidR="005F284F" w:rsidRPr="00A15D77" w:rsidRDefault="003842AB" w:rsidP="000F45DF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5F284F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69D9D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22FDF0A3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A49FE7" w14:textId="77777777" w:rsidR="005F284F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971CDC" w14:textId="77777777" w:rsidR="005F284F" w:rsidRPr="00FE2E9B" w:rsidRDefault="005F284F" w:rsidP="000F45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Skoda Citigo                     EL 4E269 </w:t>
            </w:r>
            <w:r>
              <w:rPr>
                <w:sz w:val="20"/>
                <w:szCs w:val="20"/>
              </w:rPr>
              <w:tab/>
              <w:t xml:space="preserve">przebieg 50171 tys.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3B09BF" w14:textId="77777777" w:rsidR="005F284F" w:rsidRPr="00A15D77" w:rsidRDefault="005F284F" w:rsidP="000F45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1DED1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07A103B4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056899" w14:textId="77777777" w:rsidR="005F284F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8A5EB9" w14:textId="4E0153FA" w:rsidR="005F284F" w:rsidRPr="00EB732D" w:rsidRDefault="005F284F" w:rsidP="000F45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Ford Transit                       EL 1E986 </w:t>
            </w:r>
            <w:r>
              <w:rPr>
                <w:sz w:val="20"/>
                <w:szCs w:val="20"/>
              </w:rPr>
              <w:tab/>
              <w:t xml:space="preserve">przebieg </w:t>
            </w:r>
            <w:r w:rsidR="00D861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32 095 tys. km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6087F9" w14:textId="77777777" w:rsidR="005F284F" w:rsidRDefault="005F284F" w:rsidP="000F45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D1EBC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727EC31C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717D3C0" w14:textId="77777777" w:rsidR="005F284F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2351E6" w14:textId="77777777" w:rsidR="005F284F" w:rsidRPr="00EB732D" w:rsidRDefault="005F284F" w:rsidP="000F45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Rębak </w:t>
            </w:r>
            <w:r w:rsidRPr="002D43F8">
              <w:rPr>
                <w:sz w:val="20"/>
              </w:rPr>
              <w:t>Teknamotor</w:t>
            </w:r>
            <w:r>
              <w:rPr>
                <w:sz w:val="20"/>
              </w:rPr>
              <w:t xml:space="preserve"> </w:t>
            </w:r>
            <w:r w:rsidRPr="002D43F8">
              <w:rPr>
                <w:sz w:val="20"/>
              </w:rPr>
              <w:t xml:space="preserve">Skorpion 160SD  EL 772YX </w:t>
            </w:r>
            <w:r>
              <w:rPr>
                <w:sz w:val="20"/>
              </w:rPr>
              <w:br/>
            </w:r>
            <w:r w:rsidRPr="002D43F8">
              <w:rPr>
                <w:sz w:val="20"/>
              </w:rPr>
              <w:t>ilość mth 48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09ECFF" w14:textId="77777777" w:rsidR="005F284F" w:rsidRDefault="005F284F" w:rsidP="000F45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5E9FF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343D1BE3" w14:textId="77777777" w:rsidTr="000F45DF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4100375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</w:t>
            </w: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56163C3" w14:textId="77777777" w:rsidR="005F284F" w:rsidRPr="00E46D91" w:rsidRDefault="005F284F" w:rsidP="000F45DF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3594DFAA" w14:textId="77777777" w:rsidTr="000F45DF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3AA9C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VAT .......%</w:t>
            </w:r>
          </w:p>
        </w:tc>
      </w:tr>
      <w:tr w:rsidR="005F284F" w:rsidRPr="00E46D91" w14:paraId="1590E419" w14:textId="77777777" w:rsidTr="000F45DF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B55510E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31346D4" w14:textId="77777777" w:rsidR="005F284F" w:rsidRPr="00E46D91" w:rsidRDefault="005F284F" w:rsidP="000F45DF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8B4595" w14:textId="77777777" w:rsidR="005F284F" w:rsidRDefault="005F284F" w:rsidP="005F284F">
      <w:pPr>
        <w:ind w:left="30"/>
        <w:rPr>
          <w:rFonts w:ascii="Arial" w:hAnsi="Arial" w:cs="Arial"/>
          <w:sz w:val="22"/>
          <w:szCs w:val="22"/>
        </w:rPr>
      </w:pPr>
    </w:p>
    <w:p w14:paraId="63F9664E" w14:textId="77777777" w:rsidR="005F284F" w:rsidRPr="00E46D91" w:rsidRDefault="005F284F" w:rsidP="005F284F">
      <w:pPr>
        <w:autoSpaceDE w:val="0"/>
        <w:autoSpaceDN w:val="0"/>
        <w:adjustRightInd w:val="0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  <w:r w:rsidRPr="00E46D91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Ilość przeglądów  </w:t>
      </w:r>
      <w:r>
        <w:rPr>
          <w:rFonts w:ascii="Arial" w:hAnsi="Arial" w:cs="Arial"/>
          <w:b/>
          <w:spacing w:val="-2"/>
          <w:sz w:val="22"/>
          <w:szCs w:val="22"/>
        </w:rPr>
        <w:t>7</w:t>
      </w:r>
    </w:p>
    <w:p w14:paraId="71D69DDE" w14:textId="77777777" w:rsidR="005F284F" w:rsidRPr="00E46D91" w:rsidRDefault="005F284F" w:rsidP="005F28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5F284F" w:rsidRPr="00E46D91" w14:paraId="28382F1E" w14:textId="77777777" w:rsidTr="000F45DF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1733E31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25B10C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05EBA2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D6A44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25FF6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Wartość netto</w:t>
            </w:r>
          </w:p>
        </w:tc>
      </w:tr>
      <w:tr w:rsidR="005F284F" w:rsidRPr="00E46D91" w14:paraId="1A25B090" w14:textId="77777777" w:rsidTr="000F45DF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746812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C929AC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5068A1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AA45C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015EC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5.</w:t>
            </w:r>
          </w:p>
        </w:tc>
      </w:tr>
      <w:tr w:rsidR="005F284F" w:rsidRPr="00E46D91" w14:paraId="6495ABFD" w14:textId="77777777" w:rsidTr="000F45DF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32F35623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C3C3DAE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Opel Astra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5951W </w:t>
            </w:r>
            <w:r>
              <w:rPr>
                <w:sz w:val="20"/>
                <w:szCs w:val="20"/>
              </w:rPr>
              <w:tab/>
              <w:t xml:space="preserve">przebieg 247142 tys. km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E170231" w14:textId="77777777" w:rsidR="005F284F" w:rsidRDefault="005F284F" w:rsidP="000F45DF">
            <w:pPr>
              <w:ind w:left="360"/>
            </w:pPr>
            <w: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BC04AB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F0BD921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3253D3F7" w14:textId="77777777" w:rsidTr="000F45DF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F4036B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1833F90A" w14:textId="77777777" w:rsidR="005F284F" w:rsidRPr="00FE2E9B" w:rsidRDefault="005F284F" w:rsidP="000F45DF">
            <w:pPr>
              <w:widowControl w:val="0"/>
              <w:tabs>
                <w:tab w:val="left" w:pos="1620"/>
              </w:tabs>
              <w:rPr>
                <w:sz w:val="20"/>
              </w:rPr>
            </w:pPr>
            <w:r>
              <w:rPr>
                <w:sz w:val="20"/>
                <w:szCs w:val="20"/>
              </w:rPr>
              <w:t xml:space="preserve">Fiat Ducato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146GT </w:t>
            </w:r>
            <w:r>
              <w:rPr>
                <w:sz w:val="20"/>
                <w:szCs w:val="20"/>
              </w:rPr>
              <w:tab/>
              <w:t xml:space="preserve">przebieg 248206 tys. km  </w:t>
            </w:r>
            <w:r w:rsidRPr="00EB732D">
              <w:rPr>
                <w:sz w:val="20"/>
                <w:szCs w:val="20"/>
              </w:rPr>
              <w:tab/>
            </w:r>
            <w:r w:rsidRPr="00FE2E9B">
              <w:rPr>
                <w:sz w:val="20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E5ADF5" w14:textId="77777777" w:rsidR="005F284F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F41C2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A7A55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1D3E576F" w14:textId="77777777" w:rsidTr="000F45DF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4F77057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D89A1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Fiat Panda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018LW </w:t>
            </w:r>
            <w:r>
              <w:rPr>
                <w:sz w:val="20"/>
                <w:szCs w:val="20"/>
              </w:rPr>
              <w:tab/>
              <w:t xml:space="preserve">przebieg 168888 tys. km  </w:t>
            </w:r>
            <w:r>
              <w:rPr>
                <w:sz w:val="20"/>
                <w:szCs w:val="20"/>
              </w:rPr>
              <w:tab/>
              <w:t xml:space="preserve">   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B5BF07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E4BB5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B2244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409AB508" w14:textId="77777777" w:rsidTr="000F45DF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BACFC4C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57F64B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>Fiat Ducato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145GT </w:t>
            </w:r>
            <w:r>
              <w:rPr>
                <w:sz w:val="20"/>
                <w:szCs w:val="20"/>
              </w:rPr>
              <w:tab/>
              <w:t xml:space="preserve">przebieg 264008 tys. km   </w:t>
            </w:r>
            <w:r w:rsidRPr="00FE2E9B">
              <w:rPr>
                <w:sz w:val="20"/>
                <w:szCs w:val="20"/>
              </w:rPr>
              <w:tab/>
            </w:r>
            <w:r w:rsidRPr="00FE2E9B">
              <w:rPr>
                <w:sz w:val="20"/>
                <w:szCs w:val="20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907515" w14:textId="77777777" w:rsidR="005F284F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89EAA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BB926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31E4FA4F" w14:textId="77777777" w:rsidTr="000F45DF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A1FBFAA" w14:textId="77777777" w:rsidR="005F284F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08825E" w14:textId="77777777" w:rsidR="005F284F" w:rsidRPr="00EB732D" w:rsidRDefault="005F284F" w:rsidP="000F45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Skoda Citigo                     EL 4E269 </w:t>
            </w:r>
            <w:r>
              <w:rPr>
                <w:sz w:val="20"/>
                <w:szCs w:val="20"/>
              </w:rPr>
              <w:tab/>
              <w:t xml:space="preserve">przebieg 50171 tys. km   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7E5766" w14:textId="77777777" w:rsidR="005F284F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B9248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7D721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63F0FB1B" w14:textId="77777777" w:rsidTr="000F45DF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638310" w14:textId="77777777" w:rsidR="005F284F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A7D8E6" w14:textId="77777777" w:rsidR="005F284F" w:rsidRPr="00EB732D" w:rsidRDefault="005F284F" w:rsidP="000F45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Rębak </w:t>
            </w:r>
            <w:r w:rsidRPr="002D43F8">
              <w:rPr>
                <w:sz w:val="20"/>
              </w:rPr>
              <w:t>Teknamotor</w:t>
            </w:r>
            <w:r>
              <w:rPr>
                <w:sz w:val="20"/>
              </w:rPr>
              <w:t xml:space="preserve"> </w:t>
            </w:r>
            <w:r w:rsidRPr="002D43F8">
              <w:rPr>
                <w:sz w:val="20"/>
              </w:rPr>
              <w:t xml:space="preserve">Skorpion 160SD  EL 772YX </w:t>
            </w:r>
            <w:r>
              <w:rPr>
                <w:sz w:val="20"/>
              </w:rPr>
              <w:br/>
            </w:r>
            <w:r w:rsidRPr="002D43F8">
              <w:rPr>
                <w:sz w:val="20"/>
              </w:rPr>
              <w:t>ilość mth 48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38D276" w14:textId="77777777" w:rsidR="005F284F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EC9B7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BD4AF1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1D4895CD" w14:textId="77777777" w:rsidTr="000F45DF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E28CE" w14:textId="77777777" w:rsidR="005F284F" w:rsidRPr="00E46D91" w:rsidRDefault="005F284F" w:rsidP="000F45DF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03331" w14:textId="77777777" w:rsidR="005F284F" w:rsidRPr="00E46D91" w:rsidRDefault="005F284F" w:rsidP="000F45DF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2CB4427C" w14:textId="77777777" w:rsidTr="000F45DF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79964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VAT .......%</w:t>
            </w:r>
          </w:p>
        </w:tc>
      </w:tr>
      <w:tr w:rsidR="005F284F" w:rsidRPr="00E46D91" w14:paraId="02FFCD58" w14:textId="77777777" w:rsidTr="000F45DF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74885" w14:textId="77777777" w:rsidR="005F284F" w:rsidRPr="00E46D91" w:rsidRDefault="005F284F" w:rsidP="000F45DF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5D602" w14:textId="77777777" w:rsidR="005F284F" w:rsidRPr="00E46D91" w:rsidRDefault="005F284F" w:rsidP="000F45DF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754871" w14:textId="77777777" w:rsidR="005F284F" w:rsidRPr="00E46D91" w:rsidRDefault="005F284F" w:rsidP="005F284F">
      <w:pPr>
        <w:ind w:left="30"/>
        <w:rPr>
          <w:rFonts w:ascii="Arial" w:hAnsi="Arial" w:cs="Arial"/>
          <w:sz w:val="22"/>
          <w:szCs w:val="22"/>
        </w:rPr>
      </w:pPr>
    </w:p>
    <w:p w14:paraId="7068D59E" w14:textId="77777777" w:rsidR="005F284F" w:rsidRDefault="005F284F" w:rsidP="005F284F">
      <w:pPr>
        <w:ind w:left="30"/>
        <w:rPr>
          <w:rFonts w:ascii="Arial" w:hAnsi="Arial" w:cs="Arial"/>
          <w:sz w:val="22"/>
          <w:szCs w:val="22"/>
        </w:rPr>
      </w:pPr>
    </w:p>
    <w:p w14:paraId="00D7F295" w14:textId="77777777" w:rsidR="005F284F" w:rsidRDefault="005F284F" w:rsidP="005F284F">
      <w:pPr>
        <w:ind w:left="30"/>
        <w:rPr>
          <w:rFonts w:ascii="Arial" w:hAnsi="Arial" w:cs="Arial"/>
          <w:sz w:val="22"/>
          <w:szCs w:val="22"/>
        </w:rPr>
      </w:pPr>
    </w:p>
    <w:p w14:paraId="7781EC0F" w14:textId="77777777" w:rsidR="005F284F" w:rsidRDefault="005F284F" w:rsidP="005F284F">
      <w:pPr>
        <w:ind w:left="30"/>
        <w:rPr>
          <w:rFonts w:ascii="Arial" w:hAnsi="Arial" w:cs="Arial"/>
          <w:sz w:val="22"/>
          <w:szCs w:val="22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5F284F" w:rsidRPr="000B3ADA" w14:paraId="6E5D5D18" w14:textId="77777777" w:rsidTr="000F45DF">
        <w:trPr>
          <w:trHeight w:val="464"/>
        </w:trPr>
        <w:tc>
          <w:tcPr>
            <w:tcW w:w="705" w:type="dxa"/>
          </w:tcPr>
          <w:p w14:paraId="4E49E28D" w14:textId="77777777" w:rsidR="005F284F" w:rsidRPr="000B3ADA" w:rsidRDefault="005F284F" w:rsidP="000F45D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21" w:type="dxa"/>
          </w:tcPr>
          <w:p w14:paraId="03851E35" w14:textId="77777777" w:rsidR="005F284F" w:rsidRPr="000B3ADA" w:rsidRDefault="005F284F" w:rsidP="000F45D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0B3ADA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534" w:type="dxa"/>
          </w:tcPr>
          <w:p w14:paraId="24E488B5" w14:textId="77777777" w:rsidR="005F284F" w:rsidRPr="000B3ADA" w:rsidRDefault="005F284F" w:rsidP="000F45DF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0B3ADA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</w:tr>
      <w:tr w:rsidR="005F284F" w:rsidRPr="000B3ADA" w14:paraId="5AAF7D6F" w14:textId="77777777" w:rsidTr="000F45DF">
        <w:trPr>
          <w:trHeight w:val="464"/>
        </w:trPr>
        <w:tc>
          <w:tcPr>
            <w:tcW w:w="705" w:type="dxa"/>
          </w:tcPr>
          <w:p w14:paraId="0EC95DA7" w14:textId="77777777" w:rsidR="005F284F" w:rsidRPr="000B3ADA" w:rsidRDefault="005F284F" w:rsidP="000F45D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21" w:type="dxa"/>
          </w:tcPr>
          <w:p w14:paraId="5E1A93ED" w14:textId="77777777" w:rsidR="005F284F" w:rsidRPr="000B3ADA" w:rsidRDefault="005F284F" w:rsidP="000F45D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Przeglądy</w:t>
            </w:r>
          </w:p>
        </w:tc>
        <w:tc>
          <w:tcPr>
            <w:tcW w:w="1534" w:type="dxa"/>
          </w:tcPr>
          <w:p w14:paraId="3CA9D725" w14:textId="77777777" w:rsidR="005F284F" w:rsidRPr="000B3ADA" w:rsidRDefault="005F284F" w:rsidP="000F45D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284F" w:rsidRPr="000B3ADA" w14:paraId="37590975" w14:textId="77777777" w:rsidTr="000F45DF">
        <w:trPr>
          <w:trHeight w:val="464"/>
        </w:trPr>
        <w:tc>
          <w:tcPr>
            <w:tcW w:w="705" w:type="dxa"/>
          </w:tcPr>
          <w:p w14:paraId="196BE0BF" w14:textId="77777777" w:rsidR="005F284F" w:rsidRPr="000B3ADA" w:rsidRDefault="005F284F" w:rsidP="000F45DF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21" w:type="dxa"/>
          </w:tcPr>
          <w:p w14:paraId="5A99B58F" w14:textId="77777777" w:rsidR="005F284F" w:rsidRPr="000B3ADA" w:rsidRDefault="005F284F" w:rsidP="000F45D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Naprawy</w:t>
            </w:r>
          </w:p>
        </w:tc>
        <w:tc>
          <w:tcPr>
            <w:tcW w:w="1534" w:type="dxa"/>
          </w:tcPr>
          <w:p w14:paraId="55D7154D" w14:textId="77777777" w:rsidR="005F284F" w:rsidRPr="000B3ADA" w:rsidRDefault="005F284F" w:rsidP="000F45D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284F" w:rsidRPr="000B3ADA" w14:paraId="79D61A13" w14:textId="77777777" w:rsidTr="000F45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14:paraId="6DCCA937" w14:textId="77777777" w:rsidR="005F284F" w:rsidRPr="000B3ADA" w:rsidRDefault="005F284F" w:rsidP="000F45D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B3ADA">
              <w:rPr>
                <w:rFonts w:ascii="Arial" w:hAnsi="Arial" w:cs="Arial"/>
                <w:b/>
                <w:sz w:val="22"/>
                <w:szCs w:val="22"/>
              </w:rPr>
              <w:t>RAZEM CENA NETTO</w:t>
            </w:r>
          </w:p>
          <w:p w14:paraId="5F848968" w14:textId="77777777" w:rsidR="005F284F" w:rsidRDefault="005F284F" w:rsidP="000F45DF">
            <w:pPr>
              <w:ind w:left="10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98404E" w14:textId="77777777" w:rsidR="005F284F" w:rsidRPr="000B3ADA" w:rsidRDefault="005F284F" w:rsidP="000F45D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34" w:type="dxa"/>
          </w:tcPr>
          <w:p w14:paraId="3DE7F542" w14:textId="77777777" w:rsidR="005F284F" w:rsidRPr="000B3ADA" w:rsidRDefault="005F284F" w:rsidP="000F45D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B8C7D0" w14:textId="77777777" w:rsidR="005F284F" w:rsidRPr="000B3ADA" w:rsidRDefault="005F284F" w:rsidP="000F45D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0B3ADA" w14:paraId="6AE4D616" w14:textId="77777777" w:rsidTr="000F45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14:paraId="25B34EDA" w14:textId="77777777" w:rsidR="005F284F" w:rsidRPr="000B3ADA" w:rsidRDefault="005F284F" w:rsidP="000F45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3ADA">
              <w:rPr>
                <w:rFonts w:ascii="Arial" w:hAnsi="Arial" w:cs="Arial"/>
                <w:b/>
                <w:sz w:val="22"/>
                <w:szCs w:val="22"/>
              </w:rPr>
              <w:t>VAT…….%</w:t>
            </w:r>
          </w:p>
        </w:tc>
      </w:tr>
      <w:tr w:rsidR="005F284F" w:rsidRPr="000B3ADA" w14:paraId="5282DD64" w14:textId="77777777" w:rsidTr="000F45D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67F6027A" w14:textId="77777777" w:rsidR="005F284F" w:rsidRPr="000B3ADA" w:rsidRDefault="005F284F" w:rsidP="000F45D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B3ADA">
              <w:rPr>
                <w:rFonts w:ascii="Arial" w:hAnsi="Arial" w:cs="Arial"/>
                <w:b/>
                <w:sz w:val="22"/>
                <w:szCs w:val="22"/>
              </w:rPr>
              <w:t>RAZEM CENA BRUTTO</w:t>
            </w:r>
          </w:p>
        </w:tc>
        <w:tc>
          <w:tcPr>
            <w:tcW w:w="1534" w:type="dxa"/>
          </w:tcPr>
          <w:p w14:paraId="63C9DF28" w14:textId="77777777" w:rsidR="005F284F" w:rsidRPr="000B3ADA" w:rsidRDefault="005F284F" w:rsidP="000F45DF">
            <w:pPr>
              <w:ind w:left="10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7439B2" w14:textId="77777777" w:rsidR="005F284F" w:rsidRDefault="005F284F" w:rsidP="005F284F">
      <w:pPr>
        <w:ind w:left="30"/>
        <w:rPr>
          <w:rFonts w:ascii="Arial" w:hAnsi="Arial" w:cs="Arial"/>
          <w:sz w:val="22"/>
          <w:szCs w:val="22"/>
        </w:rPr>
      </w:pPr>
    </w:p>
    <w:p w14:paraId="62D61883" w14:textId="77777777" w:rsidR="005F284F" w:rsidRDefault="005F284F" w:rsidP="005F284F">
      <w:pPr>
        <w:ind w:left="30"/>
        <w:rPr>
          <w:rFonts w:ascii="Arial" w:hAnsi="Arial" w:cs="Arial"/>
        </w:rPr>
      </w:pPr>
      <w:r w:rsidRPr="00E46D91">
        <w:rPr>
          <w:rFonts w:ascii="Arial" w:hAnsi="Arial" w:cs="Arial"/>
          <w:sz w:val="22"/>
          <w:szCs w:val="22"/>
        </w:rPr>
        <w:t xml:space="preserve"> Słownie złotych:.........................................................................................................zł</w:t>
      </w:r>
      <w:r w:rsidRPr="00E46D9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A7731EE" w14:textId="77777777" w:rsidR="005F284F" w:rsidRDefault="005F284F" w:rsidP="005F284F">
      <w:pPr>
        <w:ind w:left="30"/>
        <w:rPr>
          <w:rFonts w:ascii="Arial" w:hAnsi="Arial" w:cs="Arial"/>
        </w:rPr>
      </w:pPr>
    </w:p>
    <w:p w14:paraId="59C362AF" w14:textId="77777777" w:rsidR="005F284F" w:rsidRDefault="005F284F" w:rsidP="005F284F">
      <w:pPr>
        <w:ind w:left="30"/>
        <w:rPr>
          <w:rFonts w:ascii="Arial" w:hAnsi="Arial" w:cs="Arial"/>
        </w:rPr>
      </w:pPr>
    </w:p>
    <w:p w14:paraId="37ADAAA4" w14:textId="77777777" w:rsidR="005F284F" w:rsidRDefault="005F284F" w:rsidP="005F284F">
      <w:pPr>
        <w:ind w:left="3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                         .................................................................................</w:t>
      </w:r>
      <w:r>
        <w:rPr>
          <w:rFonts w:ascii="Arial" w:hAnsi="Arial" w:cs="Arial"/>
          <w:u w:val="single"/>
        </w:rPr>
        <w:t xml:space="preserve">                                                                                </w:t>
      </w:r>
    </w:p>
    <w:p w14:paraId="1C7831F8" w14:textId="77777777" w:rsidR="005F284F" w:rsidRPr="00E46D91" w:rsidRDefault="005F284F" w:rsidP="005F284F">
      <w:pPr>
        <w:ind w:left="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46D91">
        <w:rPr>
          <w:rFonts w:ascii="Arial" w:hAnsi="Arial" w:cs="Arial"/>
          <w:sz w:val="22"/>
          <w:szCs w:val="22"/>
        </w:rPr>
        <w:t>Data, pieczęć i podpis Wykonawcy /Wykonawców</w:t>
      </w:r>
    </w:p>
    <w:p w14:paraId="4A21A925" w14:textId="77777777" w:rsidR="005F284F" w:rsidRPr="00E46D91" w:rsidRDefault="005F284F" w:rsidP="005F284F">
      <w:pPr>
        <w:rPr>
          <w:rFonts w:ascii="Arial" w:hAnsi="Arial" w:cs="Arial"/>
          <w:sz w:val="22"/>
          <w:szCs w:val="22"/>
        </w:rPr>
      </w:pPr>
    </w:p>
    <w:p w14:paraId="0862D72C" w14:textId="77777777" w:rsidR="005F284F" w:rsidRPr="00E46D91" w:rsidRDefault="005F284F" w:rsidP="005F284F">
      <w:pPr>
        <w:rPr>
          <w:rFonts w:ascii="Arial" w:hAnsi="Arial" w:cs="Arial"/>
          <w:sz w:val="22"/>
          <w:szCs w:val="22"/>
        </w:rPr>
      </w:pPr>
      <w:r>
        <w:br w:type="page"/>
      </w:r>
    </w:p>
    <w:p w14:paraId="52E56795" w14:textId="77777777" w:rsidR="005F284F" w:rsidRPr="00B67F02" w:rsidRDefault="005F284F" w:rsidP="005F284F">
      <w:pPr>
        <w:ind w:left="30"/>
        <w:rPr>
          <w:rFonts w:ascii="Arial" w:hAnsi="Arial" w:cs="Arial"/>
          <w:sz w:val="22"/>
          <w:szCs w:val="22"/>
          <w:u w:val="single"/>
        </w:rPr>
      </w:pPr>
      <w:r w:rsidRPr="00E46D91">
        <w:rPr>
          <w:rFonts w:ascii="Arial" w:hAnsi="Arial" w:cs="Arial"/>
          <w:sz w:val="22"/>
          <w:szCs w:val="22"/>
        </w:rPr>
        <w:lastRenderedPageBreak/>
        <w:t xml:space="preserve">                           </w:t>
      </w:r>
      <w:r w:rsidRPr="00E46D91">
        <w:rPr>
          <w:rFonts w:ascii="Arial" w:hAnsi="Arial" w:cs="Arial"/>
          <w:sz w:val="22"/>
          <w:szCs w:val="22"/>
          <w:u w:val="single"/>
        </w:rPr>
        <w:t xml:space="preserve">          </w:t>
      </w:r>
      <w:r>
        <w:rPr>
          <w:rFonts w:ascii="Arial" w:hAnsi="Arial" w:cs="Arial"/>
          <w:sz w:val="22"/>
          <w:szCs w:val="22"/>
          <w:u w:val="single"/>
        </w:rPr>
        <w:t xml:space="preserve">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5F284F" w14:paraId="33171439" w14:textId="77777777" w:rsidTr="000F45DF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5C3AC99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EC151E1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96F1EF2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7030DA5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B2F43B6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F4595FB" w14:textId="77777777" w:rsidR="005F284F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B977135" w14:textId="77777777" w:rsidR="005F284F" w:rsidRPr="009A5FD4" w:rsidRDefault="005F284F" w:rsidP="000F45DF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A5FD4">
              <w:rPr>
                <w:rFonts w:ascii="Arial" w:hAnsi="Arial" w:cs="Arial"/>
                <w:i/>
                <w:iCs/>
                <w:sz w:val="20"/>
                <w:szCs w:val="20"/>
              </w:rPr>
              <w:t>(pieczęć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A5FD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7BDEF2D7" w14:textId="77777777" w:rsidR="005F284F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Formularz wyceny opcja</w:t>
            </w:r>
          </w:p>
        </w:tc>
      </w:tr>
    </w:tbl>
    <w:p w14:paraId="176F9AC3" w14:textId="77777777" w:rsidR="005F284F" w:rsidRDefault="005F284F" w:rsidP="005F284F">
      <w:pPr>
        <w:jc w:val="both"/>
        <w:rPr>
          <w:rFonts w:ascii="Arial" w:hAnsi="Arial" w:cs="Arial"/>
          <w:b/>
          <w:sz w:val="20"/>
          <w:szCs w:val="20"/>
        </w:rPr>
      </w:pPr>
    </w:p>
    <w:p w14:paraId="2F90EC54" w14:textId="77777777" w:rsidR="005F284F" w:rsidRDefault="005F284F" w:rsidP="005F284F">
      <w:pPr>
        <w:rPr>
          <w:rFonts w:ascii="Arial" w:hAnsi="Arial" w:cs="Arial"/>
          <w:b/>
          <w:sz w:val="22"/>
          <w:szCs w:val="22"/>
        </w:rPr>
      </w:pPr>
    </w:p>
    <w:p w14:paraId="65C722E9" w14:textId="77777777" w:rsidR="005F284F" w:rsidRPr="007F7FBC" w:rsidRDefault="005F284F" w:rsidP="005F284F">
      <w:pPr>
        <w:jc w:val="both"/>
        <w:rPr>
          <w:rFonts w:ascii="Arial" w:hAnsi="Arial" w:cs="Arial"/>
          <w:b/>
          <w:sz w:val="22"/>
          <w:szCs w:val="22"/>
        </w:rPr>
      </w:pPr>
      <w:r w:rsidRPr="007F7FBC">
        <w:rPr>
          <w:rFonts w:ascii="Arial" w:hAnsi="Arial" w:cs="Arial"/>
          <w:b/>
          <w:sz w:val="22"/>
          <w:szCs w:val="22"/>
        </w:rPr>
        <w:t xml:space="preserve">NAPRAWY SAMOCHODÓW I CIĄGNIKÓW   Z PODZIAŁEM NA ZADANIA  DLA ZARZĄD DRÓG WOJEWÓDZKICH W ŁODZI  </w:t>
      </w:r>
    </w:p>
    <w:p w14:paraId="23934107" w14:textId="77777777" w:rsidR="005F284F" w:rsidRPr="007F7FBC" w:rsidRDefault="005F284F" w:rsidP="005F284F">
      <w:pPr>
        <w:rPr>
          <w:rFonts w:ascii="Arial" w:hAnsi="Arial" w:cs="Arial"/>
          <w:b/>
          <w:sz w:val="22"/>
          <w:szCs w:val="22"/>
        </w:rPr>
      </w:pPr>
    </w:p>
    <w:p w14:paraId="63327119" w14:textId="77777777" w:rsidR="005F284F" w:rsidRPr="007F7FBC" w:rsidRDefault="005F284F" w:rsidP="005F284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Zadanie nr 11</w:t>
      </w:r>
    </w:p>
    <w:p w14:paraId="2129B7D5" w14:textId="77777777" w:rsidR="005F284F" w:rsidRPr="007F7FBC" w:rsidRDefault="005F284F" w:rsidP="005F284F">
      <w:pPr>
        <w:jc w:val="both"/>
        <w:rPr>
          <w:rFonts w:ascii="Arial" w:hAnsi="Arial" w:cs="Arial"/>
          <w:b/>
        </w:rPr>
      </w:pPr>
      <w:r w:rsidRPr="007F7FBC">
        <w:rPr>
          <w:rFonts w:ascii="Arial" w:hAnsi="Arial" w:cs="Arial"/>
          <w:b/>
        </w:rPr>
        <w:t>Naprawy samochod</w:t>
      </w:r>
      <w:r>
        <w:rPr>
          <w:rFonts w:ascii="Arial" w:hAnsi="Arial" w:cs="Arial"/>
          <w:b/>
        </w:rPr>
        <w:t>ów i rębaków dla RDW Sieradz w odległości do 30</w:t>
      </w:r>
      <w:r w:rsidRPr="007F7FBC">
        <w:rPr>
          <w:rFonts w:ascii="Arial" w:hAnsi="Arial" w:cs="Arial"/>
          <w:b/>
        </w:rPr>
        <w:t xml:space="preserve"> km od siedziby </w:t>
      </w:r>
      <w:r>
        <w:rPr>
          <w:rFonts w:ascii="Arial" w:hAnsi="Arial" w:cs="Arial"/>
          <w:b/>
        </w:rPr>
        <w:t>Rejonu.</w:t>
      </w:r>
    </w:p>
    <w:p w14:paraId="587E217F" w14:textId="77777777" w:rsidR="005F284F" w:rsidRPr="00737AA0" w:rsidRDefault="005F284F" w:rsidP="005F284F">
      <w:pPr>
        <w:jc w:val="both"/>
        <w:rPr>
          <w:b/>
        </w:rPr>
      </w:pPr>
    </w:p>
    <w:p w14:paraId="78BFC9A2" w14:textId="14853885" w:rsidR="005F284F" w:rsidRPr="00E46D91" w:rsidRDefault="005F284F" w:rsidP="005F284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za 1 roboczogodzinę</w:t>
      </w:r>
      <w:r>
        <w:rPr>
          <w:rFonts w:ascii="Arial" w:hAnsi="Arial" w:cs="Arial"/>
          <w:sz w:val="22"/>
          <w:szCs w:val="22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5F284F" w:rsidRPr="00E46D91" w14:paraId="72EA32E6" w14:textId="77777777" w:rsidTr="000F45DF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A73712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F8AB0B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3C6A86D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838DC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Cena jednostkowa</w:t>
            </w:r>
          </w:p>
        </w:tc>
      </w:tr>
      <w:tr w:rsidR="005F284F" w:rsidRPr="00E46D91" w14:paraId="1D1B74DD" w14:textId="77777777" w:rsidTr="000F45DF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AF9FBD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8FC4A3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779D26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D47F11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</w:tr>
      <w:tr w:rsidR="005F284F" w:rsidRPr="00E46D91" w14:paraId="19BF4FC0" w14:textId="77777777" w:rsidTr="000F45DF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415EF2EA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7299D06C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Opel Astra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5951W </w:t>
            </w:r>
            <w:r>
              <w:rPr>
                <w:sz w:val="20"/>
                <w:szCs w:val="20"/>
              </w:rPr>
              <w:tab/>
              <w:t xml:space="preserve">przebieg 247142 tys. km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1DDC223" w14:textId="77777777" w:rsidR="005F284F" w:rsidRDefault="005F284F" w:rsidP="000F45DF">
            <w:pPr>
              <w:ind w:left="72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6D78C8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707D82FA" w14:textId="77777777" w:rsidTr="000F45DF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6329FA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64E42A0" w14:textId="77777777" w:rsidR="005F284F" w:rsidRPr="00FE2E9B" w:rsidRDefault="005F284F" w:rsidP="000F45DF">
            <w:pPr>
              <w:widowControl w:val="0"/>
              <w:tabs>
                <w:tab w:val="left" w:pos="1620"/>
              </w:tabs>
              <w:rPr>
                <w:sz w:val="20"/>
              </w:rPr>
            </w:pPr>
            <w:r>
              <w:rPr>
                <w:sz w:val="20"/>
                <w:szCs w:val="20"/>
              </w:rPr>
              <w:t xml:space="preserve">Fiat Ducato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146GT </w:t>
            </w:r>
            <w:r>
              <w:rPr>
                <w:sz w:val="20"/>
                <w:szCs w:val="20"/>
              </w:rPr>
              <w:tab/>
              <w:t xml:space="preserve">przebieg 248206 tys. km  </w:t>
            </w:r>
            <w:r w:rsidRPr="00EB732D">
              <w:rPr>
                <w:sz w:val="20"/>
                <w:szCs w:val="20"/>
              </w:rPr>
              <w:tab/>
            </w:r>
            <w:r w:rsidRPr="00FE2E9B">
              <w:rPr>
                <w:sz w:val="20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35EAFB2" w14:textId="77777777" w:rsidR="005F284F" w:rsidRPr="00A15D77" w:rsidRDefault="005F284F" w:rsidP="000F45DF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702A6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780F2679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16A782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24F546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Fiat Panda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018LW </w:t>
            </w:r>
            <w:r>
              <w:rPr>
                <w:sz w:val="20"/>
                <w:szCs w:val="20"/>
              </w:rPr>
              <w:tab/>
              <w:t xml:space="preserve">przebieg 168888 tys. km  </w:t>
            </w:r>
            <w:r>
              <w:rPr>
                <w:sz w:val="20"/>
                <w:szCs w:val="20"/>
              </w:rPr>
              <w:tab/>
              <w:t xml:space="preserve">  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E27079" w14:textId="77777777" w:rsidR="005F284F" w:rsidRDefault="005F284F" w:rsidP="000F45DF">
            <w:pPr>
              <w:ind w:left="72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1971E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37C21EA2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43E238" w14:textId="77777777" w:rsidR="005F284F" w:rsidRPr="00E46D91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4A7EB2" w14:textId="77777777" w:rsidR="005F284F" w:rsidRPr="00FE2E9B" w:rsidRDefault="005F284F" w:rsidP="000F45DF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>Fiat Ducato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 xml:space="preserve">EL 145GT </w:t>
            </w:r>
            <w:r>
              <w:rPr>
                <w:sz w:val="20"/>
                <w:szCs w:val="20"/>
              </w:rPr>
              <w:tab/>
              <w:t xml:space="preserve">przebieg 264008 tys. km   </w:t>
            </w:r>
            <w:r w:rsidRPr="00FE2E9B">
              <w:rPr>
                <w:sz w:val="20"/>
                <w:szCs w:val="20"/>
              </w:rPr>
              <w:tab/>
            </w:r>
            <w:r w:rsidRPr="00FE2E9B">
              <w:rPr>
                <w:sz w:val="20"/>
                <w:szCs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7EB5259" w14:textId="1F29DA68" w:rsidR="005F284F" w:rsidRPr="00A15D77" w:rsidRDefault="00CE2E77" w:rsidP="000F45DF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5F284F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2F873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251FF2FE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1DF1F0" w14:textId="77777777" w:rsidR="005F284F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D749CB" w14:textId="77777777" w:rsidR="005F284F" w:rsidRPr="00FE2E9B" w:rsidRDefault="005F284F" w:rsidP="000F45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Skoda Citigo                     EL 4E269 </w:t>
            </w:r>
            <w:r>
              <w:rPr>
                <w:sz w:val="20"/>
                <w:szCs w:val="20"/>
              </w:rPr>
              <w:tab/>
              <w:t xml:space="preserve">przebieg 50171 tys. km   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E36E723" w14:textId="77777777" w:rsidR="005F284F" w:rsidRPr="00A15D77" w:rsidRDefault="005F284F" w:rsidP="000F45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DDCE3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01892028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B9BDEF" w14:textId="77777777" w:rsidR="005F284F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B8547D" w14:textId="7E081F8E" w:rsidR="005F284F" w:rsidRPr="00EB732D" w:rsidRDefault="005F284F" w:rsidP="000F45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Ford Transit                       EL 1E986 </w:t>
            </w:r>
            <w:r>
              <w:rPr>
                <w:sz w:val="20"/>
                <w:szCs w:val="20"/>
              </w:rPr>
              <w:tab/>
              <w:t xml:space="preserve">przebieg </w:t>
            </w:r>
            <w:r w:rsidR="00FB26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32 095 tys. km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8E1102" w14:textId="77777777" w:rsidR="005F284F" w:rsidRDefault="005F284F" w:rsidP="000F45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F4C27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29FAC9B8" w14:textId="77777777" w:rsidTr="000F45DF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4A3438D" w14:textId="77777777" w:rsidR="005F284F" w:rsidRDefault="005F284F" w:rsidP="000F45DF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63215D" w14:textId="77777777" w:rsidR="005F284F" w:rsidRPr="00EB732D" w:rsidRDefault="005F284F" w:rsidP="000F45D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Rębak </w:t>
            </w:r>
            <w:r w:rsidRPr="002D43F8">
              <w:rPr>
                <w:sz w:val="20"/>
              </w:rPr>
              <w:t>Teknamotor</w:t>
            </w:r>
            <w:r>
              <w:rPr>
                <w:sz w:val="20"/>
              </w:rPr>
              <w:t xml:space="preserve"> </w:t>
            </w:r>
            <w:r w:rsidRPr="002D43F8">
              <w:rPr>
                <w:sz w:val="20"/>
              </w:rPr>
              <w:t xml:space="preserve">Skorpion 160SD  EL 772YX </w:t>
            </w:r>
            <w:r>
              <w:rPr>
                <w:sz w:val="20"/>
              </w:rPr>
              <w:br/>
            </w:r>
            <w:r w:rsidRPr="002D43F8">
              <w:rPr>
                <w:sz w:val="20"/>
              </w:rPr>
              <w:t>ilość mth 48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03A10C" w14:textId="77777777" w:rsidR="005F284F" w:rsidRDefault="005F284F" w:rsidP="000F45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5FCAA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5AD2A661" w14:textId="77777777" w:rsidTr="000F45DF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5196805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</w:t>
            </w: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AB848EF" w14:textId="77777777" w:rsidR="005F284F" w:rsidRPr="00E46D91" w:rsidRDefault="005F284F" w:rsidP="000F45DF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F284F" w:rsidRPr="00E46D91" w14:paraId="352B00F8" w14:textId="77777777" w:rsidTr="000F45DF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5C1DC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VAT .......%</w:t>
            </w:r>
          </w:p>
        </w:tc>
      </w:tr>
      <w:tr w:rsidR="005F284F" w:rsidRPr="00E46D91" w14:paraId="7AB55EAD" w14:textId="77777777" w:rsidTr="000F45DF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DD10116" w14:textId="77777777" w:rsidR="005F284F" w:rsidRPr="00E46D91" w:rsidRDefault="005F284F" w:rsidP="000F45DF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6237E69" w14:textId="77777777" w:rsidR="005F284F" w:rsidRPr="00E46D91" w:rsidRDefault="005F284F" w:rsidP="000F45DF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FE1F91" w14:textId="77777777" w:rsidR="005F284F" w:rsidRDefault="005F284F" w:rsidP="005F284F">
      <w:pPr>
        <w:ind w:left="30"/>
        <w:rPr>
          <w:rFonts w:ascii="Arial" w:hAnsi="Arial" w:cs="Arial"/>
          <w:sz w:val="22"/>
          <w:szCs w:val="22"/>
        </w:rPr>
      </w:pPr>
    </w:p>
    <w:p w14:paraId="0309EE91" w14:textId="77777777" w:rsidR="005F284F" w:rsidRDefault="005F284F" w:rsidP="00AF6479">
      <w:pPr>
        <w:rPr>
          <w:rFonts w:ascii="Arial" w:hAnsi="Arial" w:cs="Arial"/>
          <w:sz w:val="22"/>
          <w:szCs w:val="22"/>
        </w:rPr>
      </w:pPr>
    </w:p>
    <w:p w14:paraId="2F11E880" w14:textId="3AB319E1" w:rsidR="005F284F" w:rsidRDefault="005F284F" w:rsidP="00AF6479">
      <w:pPr>
        <w:ind w:left="3544" w:hanging="2836"/>
        <w:rPr>
          <w:rFonts w:ascii="Arial" w:hAnsi="Arial" w:cs="Arial"/>
          <w:u w:val="single"/>
        </w:rPr>
      </w:pPr>
      <w:r w:rsidRPr="00E46D91">
        <w:rPr>
          <w:rFonts w:ascii="Arial" w:hAnsi="Arial" w:cs="Arial"/>
          <w:sz w:val="22"/>
          <w:szCs w:val="22"/>
        </w:rPr>
        <w:t>Słownie złotych:.........................................................................................................zł</w:t>
      </w:r>
      <w:r w:rsidRPr="00E46D9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    </w:t>
      </w:r>
      <w:r w:rsidR="00AF6479">
        <w:rPr>
          <w:rFonts w:ascii="Arial" w:hAnsi="Arial" w:cs="Arial"/>
        </w:rPr>
        <w:t xml:space="preserve">                                           </w:t>
      </w:r>
      <w:r>
        <w:rPr>
          <w:rFonts w:ascii="Arial" w:hAnsi="Arial" w:cs="Arial"/>
        </w:rPr>
        <w:t>.................................................................................</w:t>
      </w:r>
      <w:r>
        <w:rPr>
          <w:rFonts w:ascii="Arial" w:hAnsi="Arial" w:cs="Arial"/>
          <w:u w:val="single"/>
        </w:rPr>
        <w:t xml:space="preserve">                                                                                </w:t>
      </w:r>
    </w:p>
    <w:p w14:paraId="5D113657" w14:textId="77777777" w:rsidR="005F284F" w:rsidRPr="00E46D91" w:rsidRDefault="005F284F" w:rsidP="005F284F">
      <w:pPr>
        <w:ind w:left="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46D91">
        <w:rPr>
          <w:rFonts w:ascii="Arial" w:hAnsi="Arial" w:cs="Arial"/>
          <w:sz w:val="22"/>
          <w:szCs w:val="22"/>
        </w:rPr>
        <w:t>Data, pieczęć i podpis Wykonawcy /Wykonawców</w:t>
      </w:r>
    </w:p>
    <w:p w14:paraId="785E8F27" w14:textId="77777777" w:rsidR="005F284F" w:rsidRPr="00E46D91" w:rsidRDefault="005F284F" w:rsidP="005F284F">
      <w:pPr>
        <w:rPr>
          <w:rFonts w:ascii="Arial" w:hAnsi="Arial" w:cs="Arial"/>
          <w:sz w:val="22"/>
          <w:szCs w:val="22"/>
        </w:rPr>
      </w:pPr>
    </w:p>
    <w:p w14:paraId="09F85D6C" w14:textId="77777777" w:rsidR="005F3638" w:rsidRPr="007575BC" w:rsidRDefault="007E10B9" w:rsidP="005F3638">
      <w:pPr>
        <w:rPr>
          <w:b/>
          <w:sz w:val="20"/>
          <w:szCs w:val="20"/>
        </w:rPr>
      </w:pPr>
      <w:r w:rsidRPr="00E46D91">
        <w:rPr>
          <w:rFonts w:ascii="Arial" w:hAnsi="Arial" w:cs="Arial"/>
          <w:sz w:val="22"/>
          <w:szCs w:val="22"/>
        </w:rPr>
        <w:t xml:space="preserve"> </w:t>
      </w:r>
      <w:r w:rsidR="005F3638" w:rsidRPr="007575BC">
        <w:rPr>
          <w:rFonts w:ascii="Arial" w:hAnsi="Arial" w:cs="Arial"/>
          <w:sz w:val="20"/>
          <w:szCs w:val="20"/>
        </w:rPr>
        <w:t xml:space="preserve">Ceny jednostkowe w opcji będą takie same jak ceny jednostkowe  w zamówieniu podstawowym, zgodnie z formularzem cenowym. </w:t>
      </w:r>
    </w:p>
    <w:p w14:paraId="5EA6CC6B" w14:textId="1824B9F3" w:rsidR="007E10B9" w:rsidRPr="00B67F02" w:rsidRDefault="007E10B9" w:rsidP="007E10B9">
      <w:pPr>
        <w:ind w:left="30"/>
        <w:rPr>
          <w:rFonts w:ascii="Arial" w:hAnsi="Arial" w:cs="Arial"/>
          <w:sz w:val="22"/>
          <w:szCs w:val="22"/>
          <w:u w:val="single"/>
        </w:rPr>
      </w:pPr>
      <w:r w:rsidRPr="00E46D91">
        <w:rPr>
          <w:rFonts w:ascii="Arial" w:hAnsi="Arial" w:cs="Arial"/>
          <w:sz w:val="22"/>
          <w:szCs w:val="22"/>
        </w:rPr>
        <w:t xml:space="preserve">                            </w:t>
      </w:r>
      <w:r w:rsidRPr="00E46D91">
        <w:rPr>
          <w:rFonts w:ascii="Arial" w:hAnsi="Arial" w:cs="Arial"/>
          <w:sz w:val="22"/>
          <w:szCs w:val="22"/>
          <w:u w:val="single"/>
        </w:rPr>
        <w:t xml:space="preserve">          </w:t>
      </w:r>
      <w:r>
        <w:rPr>
          <w:rFonts w:ascii="Arial" w:hAnsi="Arial" w:cs="Arial"/>
          <w:sz w:val="22"/>
          <w:szCs w:val="22"/>
          <w:u w:val="single"/>
        </w:rPr>
        <w:t xml:space="preserve">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7E10B9" w14:paraId="68071E84" w14:textId="77777777" w:rsidTr="007F4B25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FFD0B73" w14:textId="77777777" w:rsidR="007E10B9" w:rsidRDefault="007E10B9" w:rsidP="007F4B25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9AD07CD" w14:textId="77777777" w:rsidR="007E10B9" w:rsidRDefault="007E10B9" w:rsidP="007F4B25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E113930" w14:textId="77777777" w:rsidR="007E10B9" w:rsidRDefault="007E10B9" w:rsidP="007F4B25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5CBA7A0" w14:textId="77777777" w:rsidR="007E10B9" w:rsidRDefault="007E10B9" w:rsidP="007F4B25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0EA8003" w14:textId="77777777" w:rsidR="007E10B9" w:rsidRDefault="007E10B9" w:rsidP="007F4B25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F3DD997" w14:textId="77777777" w:rsidR="007E10B9" w:rsidRDefault="007E10B9" w:rsidP="007F4B25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2D16248" w14:textId="77777777" w:rsidR="007E10B9" w:rsidRPr="009A5FD4" w:rsidRDefault="007E10B9" w:rsidP="007F4B25">
            <w:pPr>
              <w:pStyle w:val="Zawartotabeli"/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A5FD4">
              <w:rPr>
                <w:rFonts w:ascii="Arial" w:hAnsi="Arial" w:cs="Arial"/>
                <w:i/>
                <w:iCs/>
                <w:sz w:val="20"/>
                <w:szCs w:val="20"/>
              </w:rPr>
              <w:t>(pieczęć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9A5FD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05B41144" w14:textId="77777777" w:rsidR="007E10B9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Formularz wyceny</w:t>
            </w:r>
          </w:p>
        </w:tc>
      </w:tr>
    </w:tbl>
    <w:p w14:paraId="742A8C5C" w14:textId="77777777" w:rsidR="007E10B9" w:rsidRDefault="007E10B9" w:rsidP="007E10B9">
      <w:pPr>
        <w:jc w:val="both"/>
        <w:rPr>
          <w:rFonts w:ascii="Arial" w:hAnsi="Arial" w:cs="Arial"/>
          <w:b/>
          <w:sz w:val="20"/>
          <w:szCs w:val="20"/>
        </w:rPr>
      </w:pPr>
    </w:p>
    <w:p w14:paraId="1F57A088" w14:textId="77777777" w:rsidR="007E10B9" w:rsidRDefault="007E10B9" w:rsidP="007E10B9">
      <w:pPr>
        <w:rPr>
          <w:rFonts w:ascii="Arial" w:hAnsi="Arial" w:cs="Arial"/>
          <w:b/>
          <w:sz w:val="22"/>
          <w:szCs w:val="22"/>
        </w:rPr>
      </w:pPr>
    </w:p>
    <w:p w14:paraId="7FB645AA" w14:textId="77777777" w:rsidR="007E10B9" w:rsidRPr="007F7FBC" w:rsidRDefault="007E10B9" w:rsidP="007E10B9">
      <w:pPr>
        <w:jc w:val="both"/>
        <w:rPr>
          <w:rFonts w:ascii="Arial" w:hAnsi="Arial" w:cs="Arial"/>
          <w:b/>
          <w:sz w:val="22"/>
          <w:szCs w:val="22"/>
        </w:rPr>
      </w:pPr>
      <w:r w:rsidRPr="007F7FBC">
        <w:rPr>
          <w:rFonts w:ascii="Arial" w:hAnsi="Arial" w:cs="Arial"/>
          <w:b/>
          <w:sz w:val="22"/>
          <w:szCs w:val="22"/>
        </w:rPr>
        <w:t xml:space="preserve">NAPRAWY I PRZEGLĄDY SAMOCHODÓW I CIĄGNIKÓW   Z PODZIAŁEM NA ZADANIA  DLA ZARZĄD DRÓG WOJEWÓDZKICH W ŁODZI  </w:t>
      </w:r>
    </w:p>
    <w:p w14:paraId="0E9B76CF" w14:textId="77777777" w:rsidR="007E10B9" w:rsidRPr="007F7FBC" w:rsidRDefault="007E10B9" w:rsidP="007E10B9">
      <w:pPr>
        <w:rPr>
          <w:rFonts w:ascii="Arial" w:hAnsi="Arial" w:cs="Arial"/>
          <w:b/>
          <w:sz w:val="22"/>
          <w:szCs w:val="22"/>
        </w:rPr>
      </w:pPr>
    </w:p>
    <w:p w14:paraId="7D2993F9" w14:textId="77777777" w:rsidR="007E10B9" w:rsidRPr="007F7FBC" w:rsidRDefault="007E10B9" w:rsidP="007E10B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Zadanie nr 9</w:t>
      </w:r>
    </w:p>
    <w:p w14:paraId="3F1EC12D" w14:textId="77777777" w:rsidR="007E10B9" w:rsidRPr="007F7FBC" w:rsidRDefault="007E10B9" w:rsidP="007E10B9">
      <w:pPr>
        <w:jc w:val="both"/>
        <w:rPr>
          <w:rFonts w:ascii="Arial" w:hAnsi="Arial" w:cs="Arial"/>
          <w:b/>
        </w:rPr>
      </w:pPr>
      <w:r w:rsidRPr="007F7FBC">
        <w:rPr>
          <w:rFonts w:ascii="Arial" w:hAnsi="Arial" w:cs="Arial"/>
          <w:b/>
        </w:rPr>
        <w:t>Naprawy i przeglądy  samochod</w:t>
      </w:r>
      <w:r>
        <w:rPr>
          <w:rFonts w:ascii="Arial" w:hAnsi="Arial" w:cs="Arial"/>
          <w:b/>
        </w:rPr>
        <w:t>ów i rębaków dla RDW Poddębice w odległości do 25</w:t>
      </w:r>
      <w:r w:rsidRPr="007F7FBC">
        <w:rPr>
          <w:rFonts w:ascii="Arial" w:hAnsi="Arial" w:cs="Arial"/>
          <w:b/>
        </w:rPr>
        <w:t xml:space="preserve"> km od siedziby </w:t>
      </w:r>
      <w:r>
        <w:rPr>
          <w:rFonts w:ascii="Arial" w:hAnsi="Arial" w:cs="Arial"/>
          <w:b/>
        </w:rPr>
        <w:t>Rejonu.</w:t>
      </w:r>
    </w:p>
    <w:p w14:paraId="19E5AFCB" w14:textId="77777777" w:rsidR="007E10B9" w:rsidRPr="00737AA0" w:rsidRDefault="007E10B9" w:rsidP="007E10B9">
      <w:pPr>
        <w:jc w:val="both"/>
        <w:rPr>
          <w:b/>
        </w:rPr>
      </w:pPr>
    </w:p>
    <w:p w14:paraId="1B95CD6C" w14:textId="77777777" w:rsidR="007E10B9" w:rsidRDefault="007E10B9" w:rsidP="007E10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za 1 roboczogodzinę</w:t>
      </w:r>
    </w:p>
    <w:p w14:paraId="5CF6776F" w14:textId="77777777" w:rsidR="007E10B9" w:rsidRDefault="007E10B9" w:rsidP="007E10B9">
      <w:pPr>
        <w:rPr>
          <w:rFonts w:ascii="Arial" w:hAnsi="Arial" w:cs="Arial"/>
          <w:sz w:val="22"/>
          <w:szCs w:val="22"/>
        </w:rPr>
      </w:pPr>
    </w:p>
    <w:p w14:paraId="7650B6EF" w14:textId="77777777" w:rsidR="007E10B9" w:rsidRPr="00E46D91" w:rsidRDefault="007E10B9" w:rsidP="007E10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7E10B9" w:rsidRPr="00E46D91" w14:paraId="7F3DFD5F" w14:textId="77777777" w:rsidTr="007F4B25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186F852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F12142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A958EAF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FA1C5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Cena jednostkowa</w:t>
            </w:r>
          </w:p>
        </w:tc>
      </w:tr>
      <w:tr w:rsidR="007E10B9" w:rsidRPr="00E46D91" w14:paraId="47E3476F" w14:textId="77777777" w:rsidTr="007F4B25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82E1AA1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C0425D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BEEC9C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7FC35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</w:tr>
      <w:tr w:rsidR="007E10B9" w:rsidRPr="00E46D91" w14:paraId="0D9C96C8" w14:textId="77777777" w:rsidTr="007F4B25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538406B" w14:textId="77777777" w:rsidR="007E10B9" w:rsidRPr="00E46D91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A0C3393" w14:textId="77777777" w:rsidR="007E10B9" w:rsidRPr="00FE2E9B" w:rsidRDefault="007E10B9" w:rsidP="007F4B25">
            <w:pPr>
              <w:widowControl w:val="0"/>
              <w:rPr>
                <w:sz w:val="20"/>
              </w:rPr>
            </w:pPr>
            <w:r w:rsidRPr="00EB732D">
              <w:rPr>
                <w:sz w:val="20"/>
                <w:szCs w:val="20"/>
              </w:rPr>
              <w:t>Skoda Fabia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>EL 630YC</w:t>
            </w:r>
            <w:r w:rsidRPr="00EB732D">
              <w:rPr>
                <w:sz w:val="20"/>
                <w:szCs w:val="20"/>
              </w:rPr>
              <w:tab/>
              <w:t>przebieg     24 000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112334B2" w14:textId="77777777" w:rsidR="007E10B9" w:rsidRDefault="007E10B9" w:rsidP="007F4B25">
            <w:pPr>
              <w:ind w:left="72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A93D2D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01E22167" w14:textId="77777777" w:rsidTr="007F4B25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51294F" w14:textId="77777777" w:rsidR="007E10B9" w:rsidRPr="00E46D91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03AA8D73" w14:textId="77777777" w:rsidR="007E10B9" w:rsidRPr="00FE2E9B" w:rsidRDefault="007E10B9" w:rsidP="007F4B25">
            <w:pPr>
              <w:widowControl w:val="0"/>
              <w:tabs>
                <w:tab w:val="left" w:pos="1620"/>
              </w:tabs>
              <w:rPr>
                <w:sz w:val="20"/>
              </w:rPr>
            </w:pPr>
            <w:r w:rsidRPr="00EB732D">
              <w:rPr>
                <w:sz w:val="20"/>
                <w:szCs w:val="20"/>
              </w:rPr>
              <w:t>Dacia  Sandero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>EL 004RM</w:t>
            </w:r>
            <w:r w:rsidRPr="00EB732D">
              <w:rPr>
                <w:sz w:val="20"/>
                <w:szCs w:val="20"/>
              </w:rPr>
              <w:tab/>
              <w:t xml:space="preserve">przebieg   118 000 tys. km </w:t>
            </w:r>
            <w:r w:rsidRPr="00EB732D">
              <w:rPr>
                <w:sz w:val="20"/>
                <w:szCs w:val="20"/>
              </w:rPr>
              <w:tab/>
            </w:r>
            <w:r w:rsidRPr="00FE2E9B">
              <w:rPr>
                <w:sz w:val="20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41012EC6" w14:textId="77777777" w:rsidR="007E10B9" w:rsidRPr="00A15D77" w:rsidRDefault="007E10B9" w:rsidP="007F4B2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C2C08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54B94A7B" w14:textId="77777777" w:rsidTr="007F4B2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280E82" w14:textId="77777777" w:rsidR="007E10B9" w:rsidRPr="00E46D91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C183DF" w14:textId="77777777" w:rsidR="007E10B9" w:rsidRPr="00FE2E9B" w:rsidRDefault="007E10B9" w:rsidP="007F4B25">
            <w:pPr>
              <w:widowControl w:val="0"/>
              <w:rPr>
                <w:sz w:val="20"/>
              </w:rPr>
            </w:pPr>
            <w:r w:rsidRPr="00EB732D">
              <w:rPr>
                <w:sz w:val="20"/>
                <w:szCs w:val="20"/>
              </w:rPr>
              <w:t>Fiat Panda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 xml:space="preserve">EL 610CE </w:t>
            </w:r>
            <w:r w:rsidRPr="00EB732D">
              <w:rPr>
                <w:sz w:val="20"/>
                <w:szCs w:val="20"/>
              </w:rPr>
              <w:tab/>
              <w:t>przebieg   130 000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ECC90B" w14:textId="77777777" w:rsidR="007E10B9" w:rsidRDefault="007E10B9" w:rsidP="007F4B25">
            <w:pPr>
              <w:ind w:left="72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98C55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445C1ED7" w14:textId="77777777" w:rsidTr="007F4B2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6B33F7" w14:textId="77777777" w:rsidR="007E10B9" w:rsidRPr="00E46D91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B56F10" w14:textId="2AA2F255" w:rsidR="007E10B9" w:rsidRPr="00FE2E9B" w:rsidRDefault="007E10B9" w:rsidP="007F4B25">
            <w:pPr>
              <w:widowControl w:val="0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Fiat Panda   </w:t>
            </w:r>
            <w:r>
              <w:rPr>
                <w:sz w:val="20"/>
                <w:szCs w:val="20"/>
              </w:rPr>
              <w:tab/>
            </w:r>
            <w:r w:rsidR="00FB02EE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EL 012LW </w:t>
            </w:r>
            <w:r w:rsidR="00B36DBB">
              <w:rPr>
                <w:sz w:val="20"/>
                <w:szCs w:val="20"/>
              </w:rPr>
              <w:t xml:space="preserve">              </w:t>
            </w:r>
            <w:r w:rsidRPr="00EB732D">
              <w:rPr>
                <w:sz w:val="20"/>
                <w:szCs w:val="20"/>
              </w:rPr>
              <w:t>przebieg</w:t>
            </w:r>
            <w:bookmarkStart w:id="0" w:name="_GoBack"/>
            <w:bookmarkEnd w:id="0"/>
            <w:r w:rsidRPr="00EB732D">
              <w:rPr>
                <w:sz w:val="20"/>
                <w:szCs w:val="20"/>
              </w:rPr>
              <w:t xml:space="preserve">  245 000 tys.  km</w:t>
            </w:r>
            <w:r w:rsidRPr="00FE2E9B">
              <w:rPr>
                <w:sz w:val="20"/>
                <w:szCs w:val="20"/>
              </w:rPr>
              <w:tab/>
            </w:r>
            <w:r w:rsidRPr="00FE2E9B">
              <w:rPr>
                <w:sz w:val="20"/>
                <w:szCs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572749B" w14:textId="01FC3C29" w:rsidR="007E10B9" w:rsidRPr="00A15D77" w:rsidRDefault="00CE2E77" w:rsidP="007F4B25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="007E10B9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03633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4689DFF1" w14:textId="77777777" w:rsidTr="007F4B2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17EF8E" w14:textId="77777777" w:rsidR="007E10B9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4DDF12" w14:textId="77777777" w:rsidR="007E10B9" w:rsidRPr="00FE2E9B" w:rsidRDefault="007E10B9" w:rsidP="007F4B25">
            <w:pPr>
              <w:widowControl w:val="0"/>
              <w:rPr>
                <w:sz w:val="20"/>
                <w:szCs w:val="20"/>
              </w:rPr>
            </w:pPr>
            <w:r w:rsidRPr="00EB732D">
              <w:rPr>
                <w:sz w:val="20"/>
                <w:szCs w:val="20"/>
              </w:rPr>
              <w:t xml:space="preserve">Fiat Ducato 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 xml:space="preserve">EL 144GT </w:t>
            </w:r>
            <w:r w:rsidRPr="00EB732D">
              <w:rPr>
                <w:sz w:val="20"/>
                <w:szCs w:val="20"/>
              </w:rPr>
              <w:tab/>
              <w:t>przebieg   336 000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739020" w14:textId="77777777" w:rsidR="007E10B9" w:rsidRPr="00A15D77" w:rsidRDefault="007E10B9" w:rsidP="007F4B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D0C9D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6CC6A097" w14:textId="77777777" w:rsidTr="007F4B2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60F286" w14:textId="77777777" w:rsidR="007E10B9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44CD94" w14:textId="77777777" w:rsidR="007E10B9" w:rsidRPr="00EB732D" w:rsidRDefault="007E10B9" w:rsidP="007F4B25">
            <w:pPr>
              <w:widowControl w:val="0"/>
              <w:rPr>
                <w:sz w:val="20"/>
                <w:szCs w:val="20"/>
              </w:rPr>
            </w:pPr>
            <w:r w:rsidRPr="00EB732D">
              <w:rPr>
                <w:sz w:val="20"/>
                <w:szCs w:val="20"/>
              </w:rPr>
              <w:t xml:space="preserve">Fiat Ducato   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 xml:space="preserve">EL 143GT </w:t>
            </w:r>
            <w:r w:rsidRPr="00EB732D">
              <w:rPr>
                <w:sz w:val="20"/>
                <w:szCs w:val="20"/>
              </w:rPr>
              <w:tab/>
              <w:t>przebieg   260 000 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68F8AE0" w14:textId="77777777" w:rsidR="007E10B9" w:rsidRDefault="007E10B9" w:rsidP="007F4B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F5A43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7B9569C9" w14:textId="77777777" w:rsidTr="007F4B2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0BC269" w14:textId="77777777" w:rsidR="007E10B9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2DEBDF" w14:textId="77777777" w:rsidR="007E10B9" w:rsidRPr="00EB732D" w:rsidRDefault="007E10B9" w:rsidP="007F4B25">
            <w:pPr>
              <w:widowControl w:val="0"/>
              <w:rPr>
                <w:sz w:val="20"/>
                <w:szCs w:val="20"/>
              </w:rPr>
            </w:pPr>
            <w:r w:rsidRPr="008F51CE">
              <w:rPr>
                <w:sz w:val="20"/>
              </w:rPr>
              <w:t xml:space="preserve">Rębak Teknamotor Skorp.  </w:t>
            </w:r>
            <w:r w:rsidRPr="0066356C">
              <w:rPr>
                <w:sz w:val="20"/>
              </w:rPr>
              <w:t>EPD P630</w:t>
            </w:r>
            <w:r>
              <w:rPr>
                <w:sz w:val="20"/>
              </w:rPr>
              <w:tab/>
            </w:r>
            <w:r w:rsidRPr="00EB732D">
              <w:rPr>
                <w:sz w:val="20"/>
                <w:szCs w:val="20"/>
              </w:rPr>
              <w:t>przebieg</w:t>
            </w:r>
            <w:r w:rsidRPr="008F51CE">
              <w:rPr>
                <w:sz w:val="20"/>
              </w:rPr>
              <w:tab/>
            </w:r>
            <w:r>
              <w:rPr>
                <w:sz w:val="20"/>
              </w:rPr>
              <w:t xml:space="preserve">    5500 mth</w:t>
            </w:r>
            <w:r>
              <w:rPr>
                <w:sz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5BE868E" w14:textId="77777777" w:rsidR="007E10B9" w:rsidRDefault="007E10B9" w:rsidP="007F4B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CC670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632C6D47" w14:textId="77777777" w:rsidTr="007F4B25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E083F94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</w:t>
            </w: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D7BD87A" w14:textId="77777777" w:rsidR="007E10B9" w:rsidRPr="00E46D91" w:rsidRDefault="007E10B9" w:rsidP="007F4B25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6C7F178E" w14:textId="77777777" w:rsidTr="007F4B25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91609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VAT .......%</w:t>
            </w:r>
          </w:p>
        </w:tc>
      </w:tr>
      <w:tr w:rsidR="007E10B9" w:rsidRPr="00E46D91" w14:paraId="38771BE0" w14:textId="77777777" w:rsidTr="007F4B25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2B79CF1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390CBB38" w14:textId="77777777" w:rsidR="007E10B9" w:rsidRPr="00E46D91" w:rsidRDefault="007E10B9" w:rsidP="007F4B25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75339F" w14:textId="77777777" w:rsidR="007E10B9" w:rsidRDefault="007E10B9" w:rsidP="007E10B9">
      <w:pPr>
        <w:ind w:left="30"/>
        <w:rPr>
          <w:rFonts w:ascii="Arial" w:hAnsi="Arial" w:cs="Arial"/>
          <w:sz w:val="22"/>
          <w:szCs w:val="22"/>
        </w:rPr>
      </w:pPr>
    </w:p>
    <w:p w14:paraId="474A2D08" w14:textId="77777777" w:rsidR="007E10B9" w:rsidRPr="00E46D91" w:rsidRDefault="007E10B9" w:rsidP="007E10B9">
      <w:pPr>
        <w:autoSpaceDE w:val="0"/>
        <w:autoSpaceDN w:val="0"/>
        <w:adjustRightInd w:val="0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  <w:r w:rsidRPr="00E46D91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Ilość przeglądów  </w:t>
      </w:r>
      <w:r>
        <w:rPr>
          <w:rFonts w:ascii="Arial" w:hAnsi="Arial" w:cs="Arial"/>
          <w:b/>
          <w:spacing w:val="-2"/>
          <w:sz w:val="22"/>
          <w:szCs w:val="22"/>
        </w:rPr>
        <w:t>8</w:t>
      </w:r>
    </w:p>
    <w:p w14:paraId="03AE76AF" w14:textId="77777777" w:rsidR="007E10B9" w:rsidRPr="00E46D91" w:rsidRDefault="007E10B9" w:rsidP="007E10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9411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0"/>
      </w:tblGrid>
      <w:tr w:rsidR="007E10B9" w:rsidRPr="00E46D91" w14:paraId="4F9F9E96" w14:textId="77777777" w:rsidTr="007F4B25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0BC4D4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8AEE20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DE3E27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35A2D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Cena jednostkowa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73B6C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Wartość netto</w:t>
            </w:r>
          </w:p>
        </w:tc>
      </w:tr>
      <w:tr w:rsidR="007E10B9" w:rsidRPr="00E46D91" w14:paraId="060DB539" w14:textId="77777777" w:rsidTr="007F4B25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93C01A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3D7697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FB7431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56705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E2851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5.</w:t>
            </w:r>
          </w:p>
        </w:tc>
      </w:tr>
      <w:tr w:rsidR="007E10B9" w:rsidRPr="00E46D91" w14:paraId="2806F1A6" w14:textId="77777777" w:rsidTr="007F4B25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6EE00AE" w14:textId="77777777" w:rsidR="007E10B9" w:rsidRPr="00E46D91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039CFD2A" w14:textId="77777777" w:rsidR="007E10B9" w:rsidRPr="00FE2E9B" w:rsidRDefault="007E10B9" w:rsidP="007F4B25">
            <w:pPr>
              <w:widowControl w:val="0"/>
              <w:rPr>
                <w:sz w:val="20"/>
              </w:rPr>
            </w:pPr>
            <w:r w:rsidRPr="00EB732D">
              <w:rPr>
                <w:sz w:val="20"/>
                <w:szCs w:val="20"/>
              </w:rPr>
              <w:t>Skoda Fabia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>EL 630YC</w:t>
            </w:r>
            <w:r w:rsidRPr="00EB732D">
              <w:rPr>
                <w:sz w:val="20"/>
                <w:szCs w:val="20"/>
              </w:rPr>
              <w:tab/>
              <w:t>przebieg     24 000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8A8E197" w14:textId="77777777" w:rsidR="007E10B9" w:rsidRDefault="007E10B9" w:rsidP="007F4B25">
            <w:pPr>
              <w:ind w:left="360"/>
            </w:pPr>
            <w: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E33393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43E6073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43DB9C7D" w14:textId="77777777" w:rsidTr="007F4B25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7126ED" w14:textId="77777777" w:rsidR="007E10B9" w:rsidRPr="00E46D91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6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68EF1FB9" w14:textId="77777777" w:rsidR="007E10B9" w:rsidRPr="00FE2E9B" w:rsidRDefault="007E10B9" w:rsidP="007F4B25">
            <w:pPr>
              <w:widowControl w:val="0"/>
              <w:tabs>
                <w:tab w:val="left" w:pos="1620"/>
              </w:tabs>
              <w:rPr>
                <w:sz w:val="20"/>
              </w:rPr>
            </w:pPr>
            <w:r w:rsidRPr="00EB732D">
              <w:rPr>
                <w:sz w:val="20"/>
                <w:szCs w:val="20"/>
              </w:rPr>
              <w:t>Dacia  Sandero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>EL 004RM</w:t>
            </w:r>
            <w:r w:rsidRPr="00EB732D">
              <w:rPr>
                <w:sz w:val="20"/>
                <w:szCs w:val="20"/>
              </w:rPr>
              <w:tab/>
              <w:t xml:space="preserve">przebieg   118 000 tys. km </w:t>
            </w:r>
            <w:r w:rsidRPr="00EB732D">
              <w:rPr>
                <w:sz w:val="20"/>
                <w:szCs w:val="20"/>
              </w:rPr>
              <w:tab/>
            </w:r>
            <w:r w:rsidRPr="00FE2E9B">
              <w:rPr>
                <w:sz w:val="20"/>
              </w:rPr>
              <w:tab/>
            </w:r>
          </w:p>
        </w:tc>
        <w:tc>
          <w:tcPr>
            <w:tcW w:w="9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8A0DCF1" w14:textId="77777777" w:rsidR="007E10B9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8D023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5863D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0C85DE2B" w14:textId="77777777" w:rsidTr="007F4B25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0F4871" w14:textId="77777777" w:rsidR="007E10B9" w:rsidRPr="00E46D91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45AF981" w14:textId="77777777" w:rsidR="007E10B9" w:rsidRPr="00FE2E9B" w:rsidRDefault="007E10B9" w:rsidP="007F4B25">
            <w:pPr>
              <w:widowControl w:val="0"/>
              <w:rPr>
                <w:sz w:val="20"/>
              </w:rPr>
            </w:pPr>
            <w:r w:rsidRPr="00EB732D">
              <w:rPr>
                <w:sz w:val="20"/>
                <w:szCs w:val="20"/>
              </w:rPr>
              <w:t>Fiat Panda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 xml:space="preserve">EL 610CE </w:t>
            </w:r>
            <w:r w:rsidRPr="00EB732D">
              <w:rPr>
                <w:sz w:val="20"/>
                <w:szCs w:val="20"/>
              </w:rPr>
              <w:tab/>
              <w:t>przebieg   130 000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22BDA0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19565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CF73E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206945BB" w14:textId="77777777" w:rsidTr="007F4B25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A8C688" w14:textId="77777777" w:rsidR="007E10B9" w:rsidRPr="00E46D91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D4F7A5" w14:textId="77777777" w:rsidR="007E10B9" w:rsidRPr="00FE2E9B" w:rsidRDefault="007E10B9" w:rsidP="007F4B25">
            <w:pPr>
              <w:widowControl w:val="0"/>
              <w:rPr>
                <w:sz w:val="20"/>
              </w:rPr>
            </w:pPr>
            <w:r w:rsidRPr="00EB732D">
              <w:rPr>
                <w:sz w:val="20"/>
                <w:szCs w:val="20"/>
              </w:rPr>
              <w:t xml:space="preserve">Fiat Panda   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 xml:space="preserve">EL 012LW </w:t>
            </w:r>
            <w:r w:rsidRPr="00EB732D">
              <w:rPr>
                <w:sz w:val="20"/>
                <w:szCs w:val="20"/>
              </w:rPr>
              <w:tab/>
              <w:t>przebieg.  245 000 tys.  km</w:t>
            </w:r>
            <w:r w:rsidRPr="00FE2E9B">
              <w:rPr>
                <w:sz w:val="20"/>
                <w:szCs w:val="20"/>
              </w:rPr>
              <w:tab/>
            </w:r>
            <w:r w:rsidRPr="00FE2E9B">
              <w:rPr>
                <w:sz w:val="20"/>
                <w:szCs w:val="20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2D3D2B" w14:textId="77777777" w:rsidR="007E10B9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09EB9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5DBAD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671E93D1" w14:textId="77777777" w:rsidTr="007F4B25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A4CE29" w14:textId="77777777" w:rsidR="007E10B9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85A95A" w14:textId="77777777" w:rsidR="007E10B9" w:rsidRPr="00FE2E9B" w:rsidRDefault="007E10B9" w:rsidP="007F4B25">
            <w:pPr>
              <w:widowControl w:val="0"/>
              <w:rPr>
                <w:sz w:val="20"/>
                <w:szCs w:val="20"/>
              </w:rPr>
            </w:pPr>
            <w:r w:rsidRPr="00EB732D">
              <w:rPr>
                <w:sz w:val="20"/>
                <w:szCs w:val="20"/>
              </w:rPr>
              <w:t xml:space="preserve">Fiat Ducato 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 xml:space="preserve">EL 144GT </w:t>
            </w:r>
            <w:r w:rsidRPr="00EB732D">
              <w:rPr>
                <w:sz w:val="20"/>
                <w:szCs w:val="20"/>
              </w:rPr>
              <w:tab/>
              <w:t>przebieg   336 000 tys. 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BEACD9" w14:textId="77777777" w:rsidR="007E10B9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9ED4B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119FB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69C7A0E9" w14:textId="77777777" w:rsidTr="007F4B25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199D68" w14:textId="77777777" w:rsidR="007E10B9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B86883" w14:textId="77777777" w:rsidR="007E10B9" w:rsidRPr="00EB732D" w:rsidRDefault="007E10B9" w:rsidP="007F4B25">
            <w:pPr>
              <w:widowControl w:val="0"/>
              <w:rPr>
                <w:sz w:val="20"/>
                <w:szCs w:val="20"/>
              </w:rPr>
            </w:pPr>
            <w:r w:rsidRPr="00EB732D">
              <w:rPr>
                <w:sz w:val="20"/>
                <w:szCs w:val="20"/>
              </w:rPr>
              <w:t xml:space="preserve">Fiat Ducato   </w:t>
            </w:r>
            <w:r w:rsidRPr="00EB732D">
              <w:rPr>
                <w:sz w:val="20"/>
                <w:szCs w:val="20"/>
              </w:rPr>
              <w:tab/>
            </w:r>
            <w:r w:rsidRPr="00EB732D">
              <w:rPr>
                <w:sz w:val="20"/>
                <w:szCs w:val="20"/>
              </w:rPr>
              <w:tab/>
              <w:t xml:space="preserve">EL 143GT </w:t>
            </w:r>
            <w:r w:rsidRPr="00EB732D">
              <w:rPr>
                <w:sz w:val="20"/>
                <w:szCs w:val="20"/>
              </w:rPr>
              <w:tab/>
              <w:t>przebieg   260 000 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8E393C" w14:textId="77777777" w:rsidR="007E10B9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6B638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97343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74334A93" w14:textId="77777777" w:rsidTr="007F4B25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75071A" w14:textId="77777777" w:rsidR="007E10B9" w:rsidRDefault="007E10B9" w:rsidP="007F4B25">
            <w:pPr>
              <w:pStyle w:val="Zawartotabeli"/>
              <w:snapToGrid w:val="0"/>
              <w:ind w:left="30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69E3EF8" w14:textId="77777777" w:rsidR="007E10B9" w:rsidRPr="00EB732D" w:rsidRDefault="007E10B9" w:rsidP="007F4B25">
            <w:pPr>
              <w:widowControl w:val="0"/>
              <w:rPr>
                <w:sz w:val="20"/>
                <w:szCs w:val="20"/>
              </w:rPr>
            </w:pPr>
            <w:r w:rsidRPr="008F51CE">
              <w:rPr>
                <w:sz w:val="20"/>
              </w:rPr>
              <w:t xml:space="preserve">Rębak Teknamotor Skorp.  </w:t>
            </w:r>
            <w:r w:rsidRPr="0066356C">
              <w:rPr>
                <w:sz w:val="20"/>
              </w:rPr>
              <w:t>EPD P630</w:t>
            </w:r>
            <w:r>
              <w:rPr>
                <w:sz w:val="20"/>
              </w:rPr>
              <w:tab/>
            </w:r>
            <w:r w:rsidRPr="00EB732D">
              <w:rPr>
                <w:sz w:val="20"/>
                <w:szCs w:val="20"/>
              </w:rPr>
              <w:t>przebieg</w:t>
            </w:r>
            <w:r w:rsidRPr="008F51CE">
              <w:rPr>
                <w:sz w:val="20"/>
              </w:rPr>
              <w:tab/>
            </w:r>
            <w:r>
              <w:rPr>
                <w:sz w:val="20"/>
              </w:rPr>
              <w:t xml:space="preserve">    5500 mth</w:t>
            </w:r>
            <w:r>
              <w:rPr>
                <w:sz w:val="20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E297B8" w14:textId="77777777" w:rsidR="007E10B9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34FB4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56869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2D1CACF4" w14:textId="77777777" w:rsidTr="007F4B25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0DFB6" w14:textId="77777777" w:rsidR="007E10B9" w:rsidRPr="00E46D91" w:rsidRDefault="007E10B9" w:rsidP="007F4B25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RAZEM CENA NETTO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34220" w14:textId="77777777" w:rsidR="007E10B9" w:rsidRPr="00E46D91" w:rsidRDefault="007E10B9" w:rsidP="007F4B2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E46D91" w14:paraId="3956F080" w14:textId="77777777" w:rsidTr="007F4B25">
        <w:trPr>
          <w:trHeight w:val="285"/>
        </w:trPr>
        <w:tc>
          <w:tcPr>
            <w:tcW w:w="941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3D2B3" w14:textId="77777777" w:rsidR="007E10B9" w:rsidRPr="00E46D91" w:rsidRDefault="007E10B9" w:rsidP="007F4B25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VAT .......%</w:t>
            </w:r>
          </w:p>
        </w:tc>
      </w:tr>
      <w:tr w:rsidR="007E10B9" w:rsidRPr="00E46D91" w14:paraId="2E60DCB4" w14:textId="77777777" w:rsidTr="007F4B25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51F50" w14:textId="77777777" w:rsidR="007E10B9" w:rsidRPr="00E46D91" w:rsidRDefault="007E10B9" w:rsidP="007F4B25">
            <w:pPr>
              <w:pStyle w:val="Zawartotabeli"/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46D91">
              <w:rPr>
                <w:rFonts w:ascii="Arial" w:hAnsi="Arial" w:cs="Arial"/>
                <w:b/>
                <w:bCs/>
                <w:sz w:val="22"/>
                <w:szCs w:val="22"/>
              </w:rPr>
              <w:t>RAZEM CENA BRUTTO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F1E78" w14:textId="77777777" w:rsidR="007E10B9" w:rsidRPr="00E46D91" w:rsidRDefault="007E10B9" w:rsidP="007F4B25">
            <w:pPr>
              <w:pStyle w:val="Zawartotabeli"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FFA9A6" w14:textId="77777777" w:rsidR="007E10B9" w:rsidRPr="00E46D91" w:rsidRDefault="007E10B9" w:rsidP="007E10B9">
      <w:pPr>
        <w:ind w:left="30"/>
        <w:rPr>
          <w:rFonts w:ascii="Arial" w:hAnsi="Arial" w:cs="Arial"/>
          <w:sz w:val="22"/>
          <w:szCs w:val="22"/>
        </w:rPr>
      </w:pPr>
    </w:p>
    <w:p w14:paraId="6F1C3159" w14:textId="77777777" w:rsidR="007E10B9" w:rsidRDefault="007E10B9" w:rsidP="007E10B9">
      <w:pPr>
        <w:ind w:left="30"/>
        <w:rPr>
          <w:rFonts w:ascii="Arial" w:hAnsi="Arial" w:cs="Arial"/>
          <w:sz w:val="22"/>
          <w:szCs w:val="22"/>
        </w:rPr>
      </w:pPr>
    </w:p>
    <w:p w14:paraId="279E20B0" w14:textId="77777777" w:rsidR="007E10B9" w:rsidRDefault="007E10B9" w:rsidP="007E10B9">
      <w:pPr>
        <w:ind w:left="30"/>
        <w:rPr>
          <w:rFonts w:ascii="Arial" w:hAnsi="Arial" w:cs="Arial"/>
          <w:sz w:val="22"/>
          <w:szCs w:val="22"/>
        </w:rPr>
      </w:pPr>
    </w:p>
    <w:p w14:paraId="7858D56D" w14:textId="77777777" w:rsidR="007E10B9" w:rsidRDefault="007E10B9" w:rsidP="007E10B9">
      <w:pPr>
        <w:ind w:left="30"/>
        <w:rPr>
          <w:rFonts w:ascii="Arial" w:hAnsi="Arial" w:cs="Arial"/>
          <w:sz w:val="22"/>
          <w:szCs w:val="22"/>
        </w:rPr>
      </w:pPr>
    </w:p>
    <w:tbl>
      <w:tblPr>
        <w:tblW w:w="7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4821"/>
        <w:gridCol w:w="1534"/>
      </w:tblGrid>
      <w:tr w:rsidR="007E10B9" w:rsidRPr="000B3ADA" w14:paraId="646C76C3" w14:textId="77777777" w:rsidTr="007F4B25">
        <w:trPr>
          <w:trHeight w:val="464"/>
        </w:trPr>
        <w:tc>
          <w:tcPr>
            <w:tcW w:w="705" w:type="dxa"/>
          </w:tcPr>
          <w:p w14:paraId="0300C078" w14:textId="77777777" w:rsidR="007E10B9" w:rsidRPr="000B3ADA" w:rsidRDefault="007E10B9" w:rsidP="007F4B2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21" w:type="dxa"/>
          </w:tcPr>
          <w:p w14:paraId="4EE47776" w14:textId="77777777" w:rsidR="007E10B9" w:rsidRPr="000B3ADA" w:rsidRDefault="007E10B9" w:rsidP="007F4B2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0B3ADA">
              <w:rPr>
                <w:rFonts w:ascii="Arial" w:hAnsi="Arial" w:cs="Arial"/>
                <w:b/>
                <w:sz w:val="20"/>
                <w:szCs w:val="20"/>
              </w:rPr>
              <w:t>Wyszczególnienie elementów</w:t>
            </w:r>
          </w:p>
        </w:tc>
        <w:tc>
          <w:tcPr>
            <w:tcW w:w="1534" w:type="dxa"/>
          </w:tcPr>
          <w:p w14:paraId="2DC7C8BB" w14:textId="77777777" w:rsidR="007E10B9" w:rsidRPr="000B3ADA" w:rsidRDefault="007E10B9" w:rsidP="007F4B2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0B3ADA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</w:tr>
      <w:tr w:rsidR="007E10B9" w:rsidRPr="000B3ADA" w14:paraId="52B0D895" w14:textId="77777777" w:rsidTr="007F4B25">
        <w:trPr>
          <w:trHeight w:val="464"/>
        </w:trPr>
        <w:tc>
          <w:tcPr>
            <w:tcW w:w="705" w:type="dxa"/>
          </w:tcPr>
          <w:p w14:paraId="301505F6" w14:textId="77777777" w:rsidR="007E10B9" w:rsidRPr="000B3ADA" w:rsidRDefault="007E10B9" w:rsidP="007F4B2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21" w:type="dxa"/>
          </w:tcPr>
          <w:p w14:paraId="31927028" w14:textId="77777777" w:rsidR="007E10B9" w:rsidRPr="000B3ADA" w:rsidRDefault="007E10B9" w:rsidP="007F4B2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Przeglądy</w:t>
            </w:r>
          </w:p>
        </w:tc>
        <w:tc>
          <w:tcPr>
            <w:tcW w:w="1534" w:type="dxa"/>
          </w:tcPr>
          <w:p w14:paraId="59E57470" w14:textId="77777777" w:rsidR="007E10B9" w:rsidRPr="000B3ADA" w:rsidRDefault="007E10B9" w:rsidP="007F4B2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E10B9" w:rsidRPr="000B3ADA" w14:paraId="3C5173D7" w14:textId="77777777" w:rsidTr="007F4B25">
        <w:trPr>
          <w:trHeight w:val="464"/>
        </w:trPr>
        <w:tc>
          <w:tcPr>
            <w:tcW w:w="705" w:type="dxa"/>
          </w:tcPr>
          <w:p w14:paraId="6571BB8C" w14:textId="77777777" w:rsidR="007E10B9" w:rsidRPr="000B3ADA" w:rsidRDefault="007E10B9" w:rsidP="007F4B25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21" w:type="dxa"/>
          </w:tcPr>
          <w:p w14:paraId="5734C785" w14:textId="77777777" w:rsidR="007E10B9" w:rsidRPr="000B3ADA" w:rsidRDefault="007E10B9" w:rsidP="007F4B2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B3ADA">
              <w:rPr>
                <w:rFonts w:ascii="Arial" w:hAnsi="Arial" w:cs="Arial"/>
                <w:sz w:val="20"/>
                <w:szCs w:val="20"/>
              </w:rPr>
              <w:t>Naprawy</w:t>
            </w:r>
          </w:p>
        </w:tc>
        <w:tc>
          <w:tcPr>
            <w:tcW w:w="1534" w:type="dxa"/>
          </w:tcPr>
          <w:p w14:paraId="1ED7151B" w14:textId="77777777" w:rsidR="007E10B9" w:rsidRPr="000B3ADA" w:rsidRDefault="007E10B9" w:rsidP="007F4B2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E10B9" w:rsidRPr="000B3ADA" w14:paraId="4A5C1194" w14:textId="77777777" w:rsidTr="007F4B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5"/>
        </w:trPr>
        <w:tc>
          <w:tcPr>
            <w:tcW w:w="5526" w:type="dxa"/>
            <w:gridSpan w:val="2"/>
          </w:tcPr>
          <w:p w14:paraId="1BD5E071" w14:textId="77777777" w:rsidR="007E10B9" w:rsidRPr="000B3ADA" w:rsidRDefault="007E10B9" w:rsidP="007F4B2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B3ADA">
              <w:rPr>
                <w:rFonts w:ascii="Arial" w:hAnsi="Arial" w:cs="Arial"/>
                <w:b/>
                <w:sz w:val="22"/>
                <w:szCs w:val="22"/>
              </w:rPr>
              <w:t>RAZEM CENA NETTO</w:t>
            </w:r>
          </w:p>
          <w:p w14:paraId="771000A6" w14:textId="77777777" w:rsidR="007E10B9" w:rsidRDefault="007E10B9" w:rsidP="007F4B25">
            <w:pPr>
              <w:ind w:left="108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F5E9F3" w14:textId="77777777" w:rsidR="007E10B9" w:rsidRPr="000B3ADA" w:rsidRDefault="007E10B9" w:rsidP="007F4B2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34" w:type="dxa"/>
          </w:tcPr>
          <w:p w14:paraId="641CDCAD" w14:textId="77777777" w:rsidR="007E10B9" w:rsidRPr="000B3ADA" w:rsidRDefault="007E10B9" w:rsidP="007F4B2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4ACB0A" w14:textId="77777777" w:rsidR="007E10B9" w:rsidRPr="000B3ADA" w:rsidRDefault="007E10B9" w:rsidP="007F4B2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E10B9" w:rsidRPr="000B3ADA" w14:paraId="342E0AF0" w14:textId="77777777" w:rsidTr="007F4B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0"/>
        </w:trPr>
        <w:tc>
          <w:tcPr>
            <w:tcW w:w="7060" w:type="dxa"/>
            <w:gridSpan w:val="3"/>
          </w:tcPr>
          <w:p w14:paraId="491B3787" w14:textId="77777777" w:rsidR="007E10B9" w:rsidRPr="000B3ADA" w:rsidRDefault="007E10B9" w:rsidP="007F4B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3ADA">
              <w:rPr>
                <w:rFonts w:ascii="Arial" w:hAnsi="Arial" w:cs="Arial"/>
                <w:b/>
                <w:sz w:val="22"/>
                <w:szCs w:val="22"/>
              </w:rPr>
              <w:t>VAT…….%</w:t>
            </w:r>
          </w:p>
        </w:tc>
      </w:tr>
      <w:tr w:rsidR="007E10B9" w:rsidRPr="000B3ADA" w14:paraId="2D156DA2" w14:textId="77777777" w:rsidTr="007F4B2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5526" w:type="dxa"/>
            <w:gridSpan w:val="2"/>
          </w:tcPr>
          <w:p w14:paraId="65666B4F" w14:textId="77777777" w:rsidR="007E10B9" w:rsidRPr="000B3ADA" w:rsidRDefault="007E10B9" w:rsidP="007F4B2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B3ADA">
              <w:rPr>
                <w:rFonts w:ascii="Arial" w:hAnsi="Arial" w:cs="Arial"/>
                <w:b/>
                <w:sz w:val="22"/>
                <w:szCs w:val="22"/>
              </w:rPr>
              <w:t>RAZEM CENA BRUTTO</w:t>
            </w:r>
          </w:p>
        </w:tc>
        <w:tc>
          <w:tcPr>
            <w:tcW w:w="1534" w:type="dxa"/>
          </w:tcPr>
          <w:p w14:paraId="252F928A" w14:textId="77777777" w:rsidR="007E10B9" w:rsidRPr="000B3ADA" w:rsidRDefault="007E10B9" w:rsidP="007F4B25">
            <w:pPr>
              <w:ind w:left="108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1BADDB" w14:textId="77777777" w:rsidR="007E10B9" w:rsidRDefault="007E10B9" w:rsidP="007E10B9">
      <w:pPr>
        <w:ind w:left="30"/>
        <w:rPr>
          <w:rFonts w:ascii="Arial" w:hAnsi="Arial" w:cs="Arial"/>
          <w:sz w:val="22"/>
          <w:szCs w:val="22"/>
        </w:rPr>
      </w:pPr>
    </w:p>
    <w:p w14:paraId="02E96169" w14:textId="77777777" w:rsidR="007E10B9" w:rsidRDefault="007E10B9" w:rsidP="007E10B9">
      <w:pPr>
        <w:ind w:left="30"/>
        <w:rPr>
          <w:rFonts w:ascii="Arial" w:hAnsi="Arial" w:cs="Arial"/>
        </w:rPr>
      </w:pPr>
      <w:r w:rsidRPr="00E46D91">
        <w:rPr>
          <w:rFonts w:ascii="Arial" w:hAnsi="Arial" w:cs="Arial"/>
          <w:sz w:val="22"/>
          <w:szCs w:val="22"/>
        </w:rPr>
        <w:t xml:space="preserve"> Słownie złotych:.........................................................................................................zł</w:t>
      </w:r>
      <w:r w:rsidRPr="00E46D9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E4AAB1F" w14:textId="77777777" w:rsidR="007E10B9" w:rsidRDefault="007E10B9" w:rsidP="007E10B9">
      <w:pPr>
        <w:ind w:left="30"/>
        <w:rPr>
          <w:rFonts w:ascii="Arial" w:hAnsi="Arial" w:cs="Arial"/>
        </w:rPr>
      </w:pPr>
    </w:p>
    <w:p w14:paraId="2193A406" w14:textId="77777777" w:rsidR="007E10B9" w:rsidRDefault="007E10B9" w:rsidP="007E10B9">
      <w:pPr>
        <w:ind w:left="30"/>
        <w:rPr>
          <w:rFonts w:ascii="Arial" w:hAnsi="Arial" w:cs="Arial"/>
        </w:rPr>
      </w:pPr>
    </w:p>
    <w:p w14:paraId="380849E7" w14:textId="77777777" w:rsidR="007E10B9" w:rsidRDefault="007E10B9" w:rsidP="007E10B9">
      <w:pPr>
        <w:ind w:left="3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                                             .................................................................................</w:t>
      </w:r>
      <w:r>
        <w:rPr>
          <w:rFonts w:ascii="Arial" w:hAnsi="Arial" w:cs="Arial"/>
          <w:u w:val="single"/>
        </w:rPr>
        <w:t xml:space="preserve">                                                                                </w:t>
      </w:r>
    </w:p>
    <w:p w14:paraId="310806F3" w14:textId="77777777" w:rsidR="007E10B9" w:rsidRPr="00E46D91" w:rsidRDefault="007E10B9" w:rsidP="007E10B9">
      <w:pPr>
        <w:ind w:left="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46D91">
        <w:rPr>
          <w:rFonts w:ascii="Arial" w:hAnsi="Arial" w:cs="Arial"/>
          <w:sz w:val="22"/>
          <w:szCs w:val="22"/>
        </w:rPr>
        <w:t>Data, pieczęć i podpis Wykonawcy /Wykonawców</w:t>
      </w:r>
    </w:p>
    <w:p w14:paraId="1BFF5E90" w14:textId="77777777" w:rsidR="007E10B9" w:rsidRPr="00E46D91" w:rsidRDefault="007E10B9" w:rsidP="007E10B9">
      <w:pPr>
        <w:rPr>
          <w:rFonts w:ascii="Arial" w:hAnsi="Arial" w:cs="Arial"/>
          <w:sz w:val="22"/>
          <w:szCs w:val="22"/>
        </w:rPr>
      </w:pPr>
    </w:p>
    <w:p w14:paraId="7F7CDED5" w14:textId="77777777" w:rsidR="007575BC" w:rsidRPr="007575BC" w:rsidRDefault="007E10B9" w:rsidP="007575BC">
      <w:pPr>
        <w:ind w:left="30"/>
        <w:rPr>
          <w:rFonts w:ascii="Arial" w:hAnsi="Arial" w:cs="Arial"/>
          <w:sz w:val="22"/>
          <w:szCs w:val="22"/>
          <w:u w:val="single"/>
        </w:rPr>
      </w:pPr>
      <w:r>
        <w:br w:type="page"/>
      </w:r>
      <w:r w:rsidR="007575BC" w:rsidRPr="007575BC">
        <w:rPr>
          <w:rFonts w:ascii="Arial" w:hAnsi="Arial" w:cs="Arial"/>
          <w:sz w:val="22"/>
          <w:szCs w:val="22"/>
        </w:rPr>
        <w:lastRenderedPageBreak/>
        <w:t xml:space="preserve">                             </w:t>
      </w:r>
      <w:r w:rsidR="007575BC" w:rsidRPr="007575BC">
        <w:rPr>
          <w:rFonts w:ascii="Arial" w:hAnsi="Arial" w:cs="Arial"/>
          <w:sz w:val="22"/>
          <w:szCs w:val="22"/>
          <w:u w:val="single"/>
        </w:rPr>
        <w:t xml:space="preserve">               </w:t>
      </w: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27"/>
      </w:tblGrid>
      <w:tr w:rsidR="007575BC" w:rsidRPr="007575BC" w14:paraId="056B7231" w14:textId="77777777" w:rsidTr="00BC2735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47D9254" w14:textId="77777777" w:rsidR="007575BC" w:rsidRPr="007575BC" w:rsidRDefault="007575BC" w:rsidP="007575BC">
            <w:pPr>
              <w:suppressLineNumbers/>
              <w:suppressAutoHyphens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639196" w14:textId="77777777" w:rsidR="007575BC" w:rsidRPr="007575BC" w:rsidRDefault="007575BC" w:rsidP="007575BC">
            <w:pPr>
              <w:suppressLineNumbers/>
              <w:suppressAutoHyphens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6D4DEB7" w14:textId="77777777" w:rsidR="007575BC" w:rsidRPr="007575BC" w:rsidRDefault="007575BC" w:rsidP="007575BC">
            <w:pPr>
              <w:suppressLineNumbers/>
              <w:suppressAutoHyphens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F70E74D" w14:textId="77777777" w:rsidR="007575BC" w:rsidRPr="007575BC" w:rsidRDefault="007575BC" w:rsidP="007575BC">
            <w:pPr>
              <w:suppressLineNumbers/>
              <w:suppressAutoHyphens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9664020" w14:textId="77777777" w:rsidR="007575BC" w:rsidRPr="007575BC" w:rsidRDefault="007575BC" w:rsidP="007575BC">
            <w:pPr>
              <w:suppressLineNumbers/>
              <w:suppressAutoHyphens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2B6EC96" w14:textId="77777777" w:rsidR="007575BC" w:rsidRPr="007575BC" w:rsidRDefault="007575BC" w:rsidP="007575BC">
            <w:pPr>
              <w:suppressLineNumbers/>
              <w:suppressAutoHyphens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9EEB9F" w14:textId="77777777" w:rsidR="007575BC" w:rsidRPr="007575BC" w:rsidRDefault="007575BC" w:rsidP="007575BC">
            <w:pPr>
              <w:suppressLineNumbers/>
              <w:suppressAutoHyphens/>
              <w:snapToGrid w:val="0"/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</w:pPr>
            <w:r w:rsidRPr="007575BC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</w:tcPr>
          <w:p w14:paraId="01C1DDED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lang w:eastAsia="ar-SA"/>
              </w:rPr>
              <w:t>Formularz wyceny opcja</w:t>
            </w:r>
          </w:p>
        </w:tc>
      </w:tr>
    </w:tbl>
    <w:p w14:paraId="060871E9" w14:textId="77777777" w:rsidR="007575BC" w:rsidRPr="007575BC" w:rsidRDefault="007575BC" w:rsidP="007575BC">
      <w:pPr>
        <w:jc w:val="both"/>
        <w:rPr>
          <w:rFonts w:ascii="Arial" w:hAnsi="Arial" w:cs="Arial"/>
          <w:b/>
          <w:sz w:val="20"/>
          <w:szCs w:val="20"/>
        </w:rPr>
      </w:pPr>
    </w:p>
    <w:p w14:paraId="0D06B348" w14:textId="77777777" w:rsidR="007575BC" w:rsidRPr="007575BC" w:rsidRDefault="007575BC" w:rsidP="007575BC">
      <w:pPr>
        <w:rPr>
          <w:rFonts w:ascii="Arial" w:hAnsi="Arial" w:cs="Arial"/>
          <w:b/>
          <w:sz w:val="22"/>
          <w:szCs w:val="22"/>
        </w:rPr>
      </w:pPr>
    </w:p>
    <w:p w14:paraId="55188BDA" w14:textId="77777777" w:rsidR="007575BC" w:rsidRPr="007575BC" w:rsidRDefault="007575BC" w:rsidP="007575BC">
      <w:pPr>
        <w:jc w:val="both"/>
        <w:rPr>
          <w:rFonts w:ascii="Arial" w:hAnsi="Arial" w:cs="Arial"/>
          <w:b/>
          <w:sz w:val="22"/>
          <w:szCs w:val="22"/>
        </w:rPr>
      </w:pPr>
      <w:r w:rsidRPr="007575BC">
        <w:rPr>
          <w:rFonts w:ascii="Arial" w:hAnsi="Arial" w:cs="Arial"/>
          <w:b/>
          <w:sz w:val="22"/>
          <w:szCs w:val="22"/>
        </w:rPr>
        <w:t xml:space="preserve">NAPRAWY SAMOCHODÓW I CIĄGNIKÓW   Z PODZIAŁEM NA ZADANIA  DLA ZARZĄD DRÓG WOJEWÓDZKICH W ŁODZI  </w:t>
      </w:r>
    </w:p>
    <w:p w14:paraId="29BA1410" w14:textId="77777777" w:rsidR="007575BC" w:rsidRPr="007575BC" w:rsidRDefault="007575BC" w:rsidP="007575BC">
      <w:pPr>
        <w:rPr>
          <w:rFonts w:ascii="Arial" w:hAnsi="Arial" w:cs="Arial"/>
          <w:b/>
          <w:sz w:val="22"/>
          <w:szCs w:val="22"/>
        </w:rPr>
      </w:pPr>
    </w:p>
    <w:p w14:paraId="62A06740" w14:textId="77777777" w:rsidR="007575BC" w:rsidRPr="007575BC" w:rsidRDefault="007575BC" w:rsidP="007575BC">
      <w:pPr>
        <w:rPr>
          <w:rFonts w:ascii="Arial" w:hAnsi="Arial" w:cs="Arial"/>
          <w:b/>
          <w:bCs/>
          <w:sz w:val="22"/>
          <w:szCs w:val="22"/>
        </w:rPr>
      </w:pPr>
      <w:r w:rsidRPr="007575BC">
        <w:rPr>
          <w:rFonts w:ascii="Arial" w:hAnsi="Arial" w:cs="Arial"/>
          <w:b/>
          <w:bCs/>
          <w:sz w:val="22"/>
          <w:szCs w:val="22"/>
        </w:rPr>
        <w:t>Zadanie nr 9</w:t>
      </w:r>
    </w:p>
    <w:p w14:paraId="3EA6005B" w14:textId="77777777" w:rsidR="007575BC" w:rsidRPr="007575BC" w:rsidRDefault="007575BC" w:rsidP="007575BC">
      <w:pPr>
        <w:jc w:val="both"/>
        <w:rPr>
          <w:rFonts w:ascii="Arial" w:hAnsi="Arial" w:cs="Arial"/>
          <w:b/>
        </w:rPr>
      </w:pPr>
      <w:r w:rsidRPr="007575BC">
        <w:rPr>
          <w:rFonts w:ascii="Arial" w:hAnsi="Arial" w:cs="Arial"/>
          <w:b/>
        </w:rPr>
        <w:t>Naprawy samochodów i rębaków dla RDW Poddębice w odległości do 25 km od siedziby Rejonu.</w:t>
      </w:r>
    </w:p>
    <w:p w14:paraId="01687170" w14:textId="77777777" w:rsidR="007575BC" w:rsidRPr="007575BC" w:rsidRDefault="007575BC" w:rsidP="007575BC">
      <w:pPr>
        <w:jc w:val="both"/>
        <w:rPr>
          <w:b/>
        </w:rPr>
      </w:pPr>
    </w:p>
    <w:p w14:paraId="1ED48904" w14:textId="77777777" w:rsidR="007575BC" w:rsidRPr="007575BC" w:rsidRDefault="007575BC" w:rsidP="007575BC">
      <w:pPr>
        <w:rPr>
          <w:rFonts w:ascii="Arial" w:hAnsi="Arial" w:cs="Arial"/>
          <w:sz w:val="22"/>
          <w:szCs w:val="22"/>
        </w:rPr>
      </w:pPr>
      <w:r w:rsidRPr="007575BC">
        <w:rPr>
          <w:rFonts w:ascii="Arial" w:hAnsi="Arial" w:cs="Arial"/>
          <w:sz w:val="22"/>
          <w:szCs w:val="22"/>
        </w:rPr>
        <w:t>Cena za 1 roboczogodzinę</w:t>
      </w:r>
    </w:p>
    <w:p w14:paraId="5A992230" w14:textId="77777777" w:rsidR="007575BC" w:rsidRPr="007575BC" w:rsidRDefault="007575BC" w:rsidP="007575BC">
      <w:pPr>
        <w:rPr>
          <w:rFonts w:ascii="Arial" w:hAnsi="Arial" w:cs="Arial"/>
          <w:sz w:val="22"/>
          <w:szCs w:val="22"/>
        </w:rPr>
      </w:pPr>
    </w:p>
    <w:p w14:paraId="3FC17892" w14:textId="77777777" w:rsidR="007575BC" w:rsidRPr="007575BC" w:rsidRDefault="007575BC" w:rsidP="007575BC">
      <w:pPr>
        <w:rPr>
          <w:rFonts w:ascii="Arial" w:hAnsi="Arial" w:cs="Arial"/>
          <w:sz w:val="22"/>
          <w:szCs w:val="22"/>
        </w:rPr>
      </w:pPr>
      <w:r w:rsidRPr="007575BC">
        <w:rPr>
          <w:rFonts w:ascii="Arial" w:hAnsi="Arial" w:cs="Arial"/>
          <w:sz w:val="22"/>
          <w:szCs w:val="22"/>
        </w:rPr>
        <w:tab/>
      </w:r>
    </w:p>
    <w:tbl>
      <w:tblPr>
        <w:tblW w:w="8506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76"/>
      </w:tblGrid>
      <w:tr w:rsidR="007575BC" w:rsidRPr="007575BC" w14:paraId="0B7BFDB9" w14:textId="77777777" w:rsidTr="00BC2735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C3B5533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B406F68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FE8F38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93826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Cena jednostkowa</w:t>
            </w:r>
          </w:p>
        </w:tc>
      </w:tr>
      <w:tr w:rsidR="007575BC" w:rsidRPr="007575BC" w14:paraId="0463D434" w14:textId="77777777" w:rsidTr="00BC2735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C1559C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FE0C60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2D9C63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54FD1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4.</w:t>
            </w:r>
          </w:p>
        </w:tc>
      </w:tr>
      <w:tr w:rsidR="007575BC" w:rsidRPr="007575BC" w14:paraId="124E46CD" w14:textId="77777777" w:rsidTr="00BC2735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4D0891D" w14:textId="77777777" w:rsidR="007575BC" w:rsidRPr="007575BC" w:rsidRDefault="007575BC" w:rsidP="007575BC">
            <w:pPr>
              <w:suppressLineNumbers/>
              <w:suppressAutoHyphens/>
              <w:snapToGrid w:val="0"/>
              <w:ind w:left="309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4F28D62E" w14:textId="77777777" w:rsidR="007575BC" w:rsidRPr="007575BC" w:rsidRDefault="007575BC" w:rsidP="007575BC">
            <w:pPr>
              <w:widowControl w:val="0"/>
              <w:rPr>
                <w:sz w:val="20"/>
              </w:rPr>
            </w:pPr>
            <w:r w:rsidRPr="007575BC">
              <w:rPr>
                <w:sz w:val="20"/>
                <w:szCs w:val="20"/>
              </w:rPr>
              <w:t>Skoda Fabia</w:t>
            </w:r>
            <w:r w:rsidRPr="007575BC">
              <w:rPr>
                <w:sz w:val="20"/>
                <w:szCs w:val="20"/>
              </w:rPr>
              <w:tab/>
            </w:r>
            <w:r w:rsidRPr="007575BC">
              <w:rPr>
                <w:sz w:val="20"/>
                <w:szCs w:val="20"/>
              </w:rPr>
              <w:tab/>
              <w:t>EL 630YC</w:t>
            </w:r>
            <w:r w:rsidRPr="007575BC">
              <w:rPr>
                <w:sz w:val="20"/>
                <w:szCs w:val="20"/>
              </w:rPr>
              <w:tab/>
              <w:t>przebieg     24 000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6CAD88D6" w14:textId="77777777" w:rsidR="007575BC" w:rsidRPr="007575BC" w:rsidRDefault="007575BC" w:rsidP="007575BC">
            <w:pPr>
              <w:ind w:left="720"/>
              <w:jc w:val="both"/>
            </w:pPr>
            <w:r w:rsidRPr="007575BC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86769AF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75BC" w:rsidRPr="007575BC" w14:paraId="4FF2352C" w14:textId="77777777" w:rsidTr="00BC2735">
        <w:trPr>
          <w:trHeight w:val="300"/>
        </w:trPr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FFEF359" w14:textId="77777777" w:rsidR="007575BC" w:rsidRPr="007575BC" w:rsidRDefault="007575BC" w:rsidP="007575BC">
            <w:pPr>
              <w:suppressLineNumbers/>
              <w:suppressAutoHyphens/>
              <w:snapToGrid w:val="0"/>
              <w:ind w:left="309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52CA851B" w14:textId="77777777" w:rsidR="007575BC" w:rsidRPr="007575BC" w:rsidRDefault="007575BC" w:rsidP="007575BC">
            <w:pPr>
              <w:widowControl w:val="0"/>
              <w:tabs>
                <w:tab w:val="left" w:pos="1620"/>
              </w:tabs>
              <w:rPr>
                <w:sz w:val="20"/>
              </w:rPr>
            </w:pPr>
            <w:r w:rsidRPr="007575BC">
              <w:rPr>
                <w:sz w:val="20"/>
                <w:szCs w:val="20"/>
              </w:rPr>
              <w:t>Dacia  Sandero</w:t>
            </w:r>
            <w:r w:rsidRPr="007575BC">
              <w:rPr>
                <w:sz w:val="20"/>
                <w:szCs w:val="20"/>
              </w:rPr>
              <w:tab/>
            </w:r>
            <w:r w:rsidRPr="007575BC">
              <w:rPr>
                <w:sz w:val="20"/>
                <w:szCs w:val="20"/>
              </w:rPr>
              <w:tab/>
              <w:t>EL 004RM</w:t>
            </w:r>
            <w:r w:rsidRPr="007575BC">
              <w:rPr>
                <w:sz w:val="20"/>
                <w:szCs w:val="20"/>
              </w:rPr>
              <w:tab/>
              <w:t xml:space="preserve">przebieg   118 000 tys. km </w:t>
            </w:r>
            <w:r w:rsidRPr="007575BC">
              <w:rPr>
                <w:sz w:val="20"/>
                <w:szCs w:val="20"/>
              </w:rPr>
              <w:tab/>
            </w:r>
            <w:r w:rsidRPr="007575BC">
              <w:rPr>
                <w:sz w:val="20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14:paraId="3E614C9A" w14:textId="77777777" w:rsidR="007575BC" w:rsidRPr="007575BC" w:rsidRDefault="007575BC" w:rsidP="007575BC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75BC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48A16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75BC" w:rsidRPr="007575BC" w14:paraId="49BAAD5D" w14:textId="77777777" w:rsidTr="00BC273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EEC841" w14:textId="77777777" w:rsidR="007575BC" w:rsidRPr="007575BC" w:rsidRDefault="007575BC" w:rsidP="007575BC">
            <w:pPr>
              <w:suppressLineNumbers/>
              <w:suppressAutoHyphens/>
              <w:snapToGrid w:val="0"/>
              <w:ind w:left="309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853555" w14:textId="77777777" w:rsidR="007575BC" w:rsidRPr="007575BC" w:rsidRDefault="007575BC" w:rsidP="007575BC">
            <w:pPr>
              <w:widowControl w:val="0"/>
              <w:rPr>
                <w:sz w:val="20"/>
              </w:rPr>
            </w:pPr>
            <w:r w:rsidRPr="007575BC">
              <w:rPr>
                <w:sz w:val="20"/>
                <w:szCs w:val="20"/>
              </w:rPr>
              <w:t>Fiat Panda</w:t>
            </w:r>
            <w:r w:rsidRPr="007575BC">
              <w:rPr>
                <w:sz w:val="20"/>
                <w:szCs w:val="20"/>
              </w:rPr>
              <w:tab/>
            </w:r>
            <w:r w:rsidRPr="007575BC">
              <w:rPr>
                <w:sz w:val="20"/>
                <w:szCs w:val="20"/>
              </w:rPr>
              <w:tab/>
              <w:t xml:space="preserve">EL 610CE </w:t>
            </w:r>
            <w:r w:rsidRPr="007575BC">
              <w:rPr>
                <w:sz w:val="20"/>
                <w:szCs w:val="20"/>
              </w:rPr>
              <w:tab/>
              <w:t>przebieg   130 000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95C0846" w14:textId="77777777" w:rsidR="007575BC" w:rsidRPr="007575BC" w:rsidRDefault="007575BC" w:rsidP="007575BC">
            <w:pPr>
              <w:ind w:left="720"/>
              <w:jc w:val="both"/>
            </w:pPr>
            <w:r w:rsidRPr="007575BC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62BC9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75BC" w:rsidRPr="007575BC" w14:paraId="64CD1DD3" w14:textId="77777777" w:rsidTr="00BC273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999F7B" w14:textId="77777777" w:rsidR="007575BC" w:rsidRPr="007575BC" w:rsidRDefault="007575BC" w:rsidP="007575BC">
            <w:pPr>
              <w:suppressLineNumbers/>
              <w:suppressAutoHyphens/>
              <w:snapToGrid w:val="0"/>
              <w:ind w:left="309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sz w:val="22"/>
                <w:szCs w:val="22"/>
                <w:lang w:eastAsia="ar-SA"/>
              </w:rPr>
              <w:t>4</w:t>
            </w:r>
            <w:r w:rsidRPr="007575BC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87EB3B" w14:textId="7AFB9843" w:rsidR="007575BC" w:rsidRPr="007575BC" w:rsidRDefault="007575BC" w:rsidP="007575BC">
            <w:pPr>
              <w:widowControl w:val="0"/>
              <w:rPr>
                <w:sz w:val="20"/>
              </w:rPr>
            </w:pPr>
            <w:r w:rsidRPr="007575BC">
              <w:rPr>
                <w:sz w:val="20"/>
                <w:szCs w:val="20"/>
              </w:rPr>
              <w:t xml:space="preserve">Fiat Panda   </w:t>
            </w:r>
            <w:r w:rsidRPr="007575BC">
              <w:rPr>
                <w:sz w:val="20"/>
                <w:szCs w:val="20"/>
              </w:rPr>
              <w:tab/>
              <w:t xml:space="preserve">EL 012LW  </w:t>
            </w:r>
            <w:r>
              <w:rPr>
                <w:sz w:val="20"/>
                <w:szCs w:val="20"/>
              </w:rPr>
              <w:t xml:space="preserve">                       </w:t>
            </w:r>
            <w:r w:rsidRPr="007575BC">
              <w:rPr>
                <w:sz w:val="20"/>
                <w:szCs w:val="20"/>
              </w:rPr>
              <w:t>przebieg.  245 000 tys.  km</w:t>
            </w:r>
            <w:r w:rsidRPr="007575BC">
              <w:rPr>
                <w:sz w:val="20"/>
                <w:szCs w:val="20"/>
              </w:rPr>
              <w:tab/>
            </w:r>
            <w:r w:rsidRPr="007575BC">
              <w:rPr>
                <w:sz w:val="20"/>
                <w:szCs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57FD17" w14:textId="60B64D01" w:rsidR="007575BC" w:rsidRPr="007575BC" w:rsidRDefault="007575BC" w:rsidP="007575BC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  <w:r w:rsidRPr="007575BC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54035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75BC" w:rsidRPr="007575BC" w14:paraId="198230E9" w14:textId="77777777" w:rsidTr="00BC273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FE0910" w14:textId="77777777" w:rsidR="007575BC" w:rsidRPr="007575BC" w:rsidRDefault="007575BC" w:rsidP="007575BC">
            <w:pPr>
              <w:suppressLineNumbers/>
              <w:suppressAutoHyphens/>
              <w:snapToGrid w:val="0"/>
              <w:ind w:left="309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AE6362" w14:textId="77777777" w:rsidR="007575BC" w:rsidRPr="007575BC" w:rsidRDefault="007575BC" w:rsidP="007575BC">
            <w:pPr>
              <w:widowControl w:val="0"/>
              <w:rPr>
                <w:sz w:val="20"/>
                <w:szCs w:val="20"/>
              </w:rPr>
            </w:pPr>
            <w:r w:rsidRPr="007575BC">
              <w:rPr>
                <w:sz w:val="20"/>
                <w:szCs w:val="20"/>
              </w:rPr>
              <w:t xml:space="preserve">Fiat Ducato </w:t>
            </w:r>
            <w:r w:rsidRPr="007575BC">
              <w:rPr>
                <w:sz w:val="20"/>
                <w:szCs w:val="20"/>
              </w:rPr>
              <w:tab/>
            </w:r>
            <w:r w:rsidRPr="007575BC">
              <w:rPr>
                <w:sz w:val="20"/>
                <w:szCs w:val="20"/>
              </w:rPr>
              <w:tab/>
              <w:t xml:space="preserve">EL 144GT </w:t>
            </w:r>
            <w:r w:rsidRPr="007575BC">
              <w:rPr>
                <w:sz w:val="20"/>
                <w:szCs w:val="20"/>
              </w:rPr>
              <w:tab/>
              <w:t>przebieg   336 000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2785C2" w14:textId="77777777" w:rsidR="007575BC" w:rsidRPr="007575BC" w:rsidRDefault="007575BC" w:rsidP="007575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5BC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3578B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75BC" w:rsidRPr="007575BC" w14:paraId="250FCE20" w14:textId="77777777" w:rsidTr="00BC273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9B2413" w14:textId="77777777" w:rsidR="007575BC" w:rsidRPr="007575BC" w:rsidRDefault="007575BC" w:rsidP="007575BC">
            <w:pPr>
              <w:suppressLineNumbers/>
              <w:suppressAutoHyphens/>
              <w:snapToGrid w:val="0"/>
              <w:ind w:left="309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4C3C70C" w14:textId="77777777" w:rsidR="007575BC" w:rsidRPr="007575BC" w:rsidRDefault="007575BC" w:rsidP="007575BC">
            <w:pPr>
              <w:widowControl w:val="0"/>
              <w:rPr>
                <w:sz w:val="20"/>
                <w:szCs w:val="20"/>
              </w:rPr>
            </w:pPr>
            <w:r w:rsidRPr="007575BC">
              <w:rPr>
                <w:sz w:val="20"/>
                <w:szCs w:val="20"/>
              </w:rPr>
              <w:t xml:space="preserve">Fiat Ducato   </w:t>
            </w:r>
            <w:r w:rsidRPr="007575BC">
              <w:rPr>
                <w:sz w:val="20"/>
                <w:szCs w:val="20"/>
              </w:rPr>
              <w:tab/>
            </w:r>
            <w:r w:rsidRPr="007575BC">
              <w:rPr>
                <w:sz w:val="20"/>
                <w:szCs w:val="20"/>
              </w:rPr>
              <w:tab/>
              <w:t xml:space="preserve">EL 143GT </w:t>
            </w:r>
            <w:r w:rsidRPr="007575BC">
              <w:rPr>
                <w:sz w:val="20"/>
                <w:szCs w:val="20"/>
              </w:rPr>
              <w:tab/>
              <w:t>przebieg   260 000 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B7B82D" w14:textId="77777777" w:rsidR="007575BC" w:rsidRPr="007575BC" w:rsidRDefault="007575BC" w:rsidP="007575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5BC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1859E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75BC" w:rsidRPr="007575BC" w14:paraId="185CB493" w14:textId="77777777" w:rsidTr="00BC2735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A635F4A" w14:textId="77777777" w:rsidR="007575BC" w:rsidRPr="007575BC" w:rsidRDefault="007575BC" w:rsidP="007575BC">
            <w:pPr>
              <w:suppressLineNumbers/>
              <w:suppressAutoHyphens/>
              <w:snapToGrid w:val="0"/>
              <w:ind w:left="309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14B8688" w14:textId="77777777" w:rsidR="007575BC" w:rsidRPr="007575BC" w:rsidRDefault="007575BC" w:rsidP="007575BC">
            <w:pPr>
              <w:widowControl w:val="0"/>
              <w:rPr>
                <w:sz w:val="20"/>
                <w:szCs w:val="20"/>
              </w:rPr>
            </w:pPr>
            <w:r w:rsidRPr="007575BC">
              <w:rPr>
                <w:sz w:val="20"/>
              </w:rPr>
              <w:t>Rębak Teknamotor Skorp.  EPD P630</w:t>
            </w:r>
            <w:r w:rsidRPr="007575BC">
              <w:rPr>
                <w:sz w:val="20"/>
              </w:rPr>
              <w:tab/>
            </w:r>
            <w:r w:rsidRPr="007575BC">
              <w:rPr>
                <w:sz w:val="20"/>
                <w:szCs w:val="20"/>
              </w:rPr>
              <w:t>przebieg</w:t>
            </w:r>
            <w:r w:rsidRPr="007575BC">
              <w:rPr>
                <w:sz w:val="20"/>
              </w:rPr>
              <w:tab/>
              <w:t xml:space="preserve">    5500 mth</w:t>
            </w:r>
            <w:r w:rsidRPr="007575BC">
              <w:rPr>
                <w:sz w:val="20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74D16B" w14:textId="77777777" w:rsidR="007575BC" w:rsidRPr="007575BC" w:rsidRDefault="007575BC" w:rsidP="007575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575BC">
              <w:rPr>
                <w:rFonts w:ascii="Arial" w:hAnsi="Arial" w:cs="Arial"/>
                <w:sz w:val="22"/>
                <w:szCs w:val="22"/>
              </w:rPr>
              <w:t>1 rbh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2D0B0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75BC" w:rsidRPr="007575BC" w14:paraId="4B48FB1B" w14:textId="77777777" w:rsidTr="00BC2735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7882D91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ŁĄCZNIE NETTO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E48D60F" w14:textId="77777777" w:rsidR="007575BC" w:rsidRPr="007575BC" w:rsidRDefault="007575BC" w:rsidP="007575BC">
            <w:pPr>
              <w:suppressLineNumbers/>
              <w:suppressAutoHyphens/>
              <w:snapToGrid w:val="0"/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75BC" w:rsidRPr="007575BC" w14:paraId="32A9CF96" w14:textId="77777777" w:rsidTr="00BC2735">
        <w:trPr>
          <w:trHeight w:val="285"/>
        </w:trPr>
        <w:tc>
          <w:tcPr>
            <w:tcW w:w="85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605D0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VAT .......%</w:t>
            </w:r>
          </w:p>
        </w:tc>
      </w:tr>
      <w:tr w:rsidR="007575BC" w:rsidRPr="007575BC" w14:paraId="61C36129" w14:textId="77777777" w:rsidTr="00BC2735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378D6ADC" w14:textId="77777777" w:rsidR="007575BC" w:rsidRPr="007575BC" w:rsidRDefault="007575BC" w:rsidP="007575BC">
            <w:pPr>
              <w:suppressLineNumbers/>
              <w:suppressAutoHyphens/>
              <w:snapToGri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575B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ŁĄCZNIE BRUTTO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7494AB2" w14:textId="77777777" w:rsidR="007575BC" w:rsidRPr="007575BC" w:rsidRDefault="007575BC" w:rsidP="007575BC">
            <w:pPr>
              <w:suppressLineNumbers/>
              <w:suppressAutoHyphens/>
              <w:snapToGrid w:val="0"/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53BF5A3F" w14:textId="77777777" w:rsidR="007575BC" w:rsidRPr="007575BC" w:rsidRDefault="007575BC" w:rsidP="007575BC">
      <w:pPr>
        <w:rPr>
          <w:rFonts w:ascii="Arial" w:hAnsi="Arial" w:cs="Arial"/>
          <w:sz w:val="22"/>
          <w:szCs w:val="22"/>
        </w:rPr>
      </w:pPr>
    </w:p>
    <w:p w14:paraId="6EF614DA" w14:textId="77777777" w:rsidR="007575BC" w:rsidRPr="007575BC" w:rsidRDefault="007575BC" w:rsidP="007575BC">
      <w:pPr>
        <w:ind w:left="30"/>
        <w:rPr>
          <w:rFonts w:ascii="Arial" w:hAnsi="Arial" w:cs="Arial"/>
        </w:rPr>
      </w:pPr>
      <w:r w:rsidRPr="007575BC">
        <w:rPr>
          <w:rFonts w:ascii="Arial" w:hAnsi="Arial" w:cs="Arial"/>
          <w:sz w:val="22"/>
          <w:szCs w:val="22"/>
        </w:rPr>
        <w:t xml:space="preserve"> Słownie złotych:.........................................................................................................zł</w:t>
      </w:r>
      <w:r w:rsidRPr="007575BC">
        <w:rPr>
          <w:rFonts w:ascii="Arial" w:hAnsi="Arial" w:cs="Arial"/>
          <w:sz w:val="22"/>
          <w:szCs w:val="22"/>
        </w:rPr>
        <w:tab/>
      </w:r>
      <w:r w:rsidRPr="007575BC">
        <w:rPr>
          <w:rFonts w:ascii="Arial" w:hAnsi="Arial" w:cs="Arial"/>
        </w:rPr>
        <w:tab/>
      </w:r>
      <w:r w:rsidRPr="007575BC">
        <w:rPr>
          <w:rFonts w:ascii="Arial" w:hAnsi="Arial" w:cs="Arial"/>
        </w:rPr>
        <w:tab/>
      </w:r>
      <w:r w:rsidRPr="007575BC">
        <w:rPr>
          <w:rFonts w:ascii="Arial" w:hAnsi="Arial" w:cs="Arial"/>
        </w:rPr>
        <w:tab/>
      </w:r>
      <w:r w:rsidRPr="007575BC">
        <w:rPr>
          <w:rFonts w:ascii="Arial" w:hAnsi="Arial" w:cs="Arial"/>
        </w:rPr>
        <w:tab/>
      </w:r>
    </w:p>
    <w:p w14:paraId="718AD399" w14:textId="77777777" w:rsidR="007575BC" w:rsidRPr="007575BC" w:rsidRDefault="007575BC" w:rsidP="007575BC">
      <w:pPr>
        <w:ind w:left="30"/>
        <w:rPr>
          <w:rFonts w:ascii="Arial" w:hAnsi="Arial" w:cs="Arial"/>
          <w:u w:val="single"/>
        </w:rPr>
      </w:pPr>
      <w:r w:rsidRPr="007575BC">
        <w:rPr>
          <w:rFonts w:ascii="Arial" w:hAnsi="Arial" w:cs="Arial"/>
        </w:rPr>
        <w:t xml:space="preserve">                                                   .................................................................................</w:t>
      </w:r>
      <w:r w:rsidRPr="007575BC">
        <w:rPr>
          <w:rFonts w:ascii="Arial" w:hAnsi="Arial" w:cs="Arial"/>
          <w:u w:val="single"/>
        </w:rPr>
        <w:t xml:space="preserve">                                                                                </w:t>
      </w:r>
    </w:p>
    <w:p w14:paraId="75E47DB4" w14:textId="77777777" w:rsidR="007575BC" w:rsidRPr="007575BC" w:rsidRDefault="007575BC" w:rsidP="007575BC">
      <w:pPr>
        <w:ind w:left="30"/>
        <w:rPr>
          <w:rFonts w:ascii="Arial" w:hAnsi="Arial" w:cs="Arial"/>
          <w:sz w:val="22"/>
          <w:szCs w:val="22"/>
        </w:rPr>
      </w:pPr>
      <w:r w:rsidRPr="007575BC">
        <w:rPr>
          <w:rFonts w:ascii="Arial" w:hAnsi="Arial" w:cs="Arial"/>
        </w:rPr>
        <w:tab/>
      </w:r>
      <w:r w:rsidRPr="007575BC">
        <w:rPr>
          <w:rFonts w:ascii="Arial" w:hAnsi="Arial" w:cs="Arial"/>
        </w:rPr>
        <w:tab/>
      </w:r>
      <w:r w:rsidRPr="007575BC">
        <w:rPr>
          <w:rFonts w:ascii="Arial" w:hAnsi="Arial" w:cs="Arial"/>
        </w:rPr>
        <w:tab/>
      </w:r>
      <w:r w:rsidRPr="007575BC">
        <w:rPr>
          <w:rFonts w:ascii="Arial" w:hAnsi="Arial" w:cs="Arial"/>
        </w:rPr>
        <w:tab/>
      </w:r>
      <w:r w:rsidRPr="007575BC">
        <w:rPr>
          <w:rFonts w:ascii="Arial" w:hAnsi="Arial" w:cs="Arial"/>
        </w:rPr>
        <w:tab/>
      </w:r>
      <w:r w:rsidRPr="007575BC">
        <w:rPr>
          <w:rFonts w:ascii="Arial" w:hAnsi="Arial" w:cs="Arial"/>
          <w:sz w:val="22"/>
          <w:szCs w:val="22"/>
        </w:rPr>
        <w:t>Data, pieczęć i podpis Wykonawcy /Wykonawców</w:t>
      </w:r>
    </w:p>
    <w:p w14:paraId="59B75C99" w14:textId="77777777" w:rsidR="007575BC" w:rsidRPr="007575BC" w:rsidRDefault="007575BC" w:rsidP="007575BC">
      <w:pPr>
        <w:rPr>
          <w:rFonts w:ascii="Arial" w:hAnsi="Arial" w:cs="Arial"/>
          <w:sz w:val="22"/>
          <w:szCs w:val="22"/>
        </w:rPr>
      </w:pPr>
    </w:p>
    <w:p w14:paraId="6A683D4F" w14:textId="77777777" w:rsidR="007575BC" w:rsidRPr="007575BC" w:rsidRDefault="007575BC" w:rsidP="007575BC">
      <w:pPr>
        <w:rPr>
          <w:b/>
          <w:sz w:val="20"/>
          <w:szCs w:val="20"/>
        </w:rPr>
      </w:pPr>
      <w:bookmarkStart w:id="1" w:name="_Hlk32303041"/>
      <w:r w:rsidRPr="007575BC">
        <w:rPr>
          <w:rFonts w:ascii="Arial" w:hAnsi="Arial" w:cs="Arial"/>
          <w:sz w:val="20"/>
          <w:szCs w:val="20"/>
        </w:rPr>
        <w:t xml:space="preserve">Ceny jednostkowe w opcji będą takie same jak ceny jednostkowe  w zamówieniu podstawowym, zgodnie z formularzem cenowym. </w:t>
      </w:r>
      <w:bookmarkEnd w:id="1"/>
    </w:p>
    <w:sectPr w:rsidR="007575BC" w:rsidRPr="007575BC" w:rsidSect="005F284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84F"/>
    <w:rsid w:val="00043E50"/>
    <w:rsid w:val="000C128E"/>
    <w:rsid w:val="001737CD"/>
    <w:rsid w:val="003842AB"/>
    <w:rsid w:val="005F284F"/>
    <w:rsid w:val="005F3638"/>
    <w:rsid w:val="007575BC"/>
    <w:rsid w:val="007E10B9"/>
    <w:rsid w:val="00AF6479"/>
    <w:rsid w:val="00B36DBB"/>
    <w:rsid w:val="00CE2E77"/>
    <w:rsid w:val="00D86116"/>
    <w:rsid w:val="00FB02EE"/>
    <w:rsid w:val="00FB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2144"/>
  <w15:docId w15:val="{0E192651-0273-484B-A818-2458123F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3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5F284F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Ciechomski</dc:creator>
  <cp:lastModifiedBy>TKOR</cp:lastModifiedBy>
  <cp:revision>11</cp:revision>
  <dcterms:created xsi:type="dcterms:W3CDTF">2020-02-10T06:58:00Z</dcterms:created>
  <dcterms:modified xsi:type="dcterms:W3CDTF">2020-02-11T07:49:00Z</dcterms:modified>
</cp:coreProperties>
</file>